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6AE72" w14:textId="35DB69B1" w:rsidR="001713BB" w:rsidRDefault="001F5EE4">
      <w:pPr>
        <w:rPr>
          <w:b/>
          <w:bCs/>
          <w:sz w:val="36"/>
          <w:szCs w:val="36"/>
        </w:rPr>
      </w:pPr>
      <w:r w:rsidRPr="001F5EE4">
        <w:rPr>
          <w:b/>
          <w:bCs/>
          <w:noProof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3E1E2A9B" wp14:editId="5F91CE3E">
            <wp:simplePos x="0" y="0"/>
            <wp:positionH relativeFrom="column">
              <wp:posOffset>58225</wp:posOffset>
            </wp:positionH>
            <wp:positionV relativeFrom="page">
              <wp:posOffset>515620</wp:posOffset>
            </wp:positionV>
            <wp:extent cx="4032250" cy="1167130"/>
            <wp:effectExtent l="0" t="0" r="6350" b="0"/>
            <wp:wrapSquare wrapText="bothSides"/>
            <wp:docPr id="685501991" name="Picture 2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501991" name="Picture 2" descr="A black background with white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2250" cy="1167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C1EBAD" w14:textId="0E3F84EE" w:rsidR="004A6C8A" w:rsidRDefault="003E5656" w:rsidP="001F5EE4">
      <w:pPr>
        <w:jc w:val="right"/>
        <w:rPr>
          <w:b/>
          <w:bCs/>
          <w:sz w:val="72"/>
          <w:szCs w:val="72"/>
        </w:rPr>
      </w:pPr>
      <w:r w:rsidRPr="001F5EE4">
        <w:rPr>
          <w:b/>
          <w:bCs/>
          <w:sz w:val="72"/>
          <w:szCs w:val="72"/>
        </w:rPr>
        <w:t>Bristol Skills Portfolio Skills and Definitions</w:t>
      </w:r>
    </w:p>
    <w:p w14:paraId="215693E5" w14:textId="77777777" w:rsidR="001F5EE4" w:rsidRPr="001F5EE4" w:rsidRDefault="001F5EE4" w:rsidP="001F5EE4">
      <w:pPr>
        <w:jc w:val="right"/>
        <w:rPr>
          <w:b/>
          <w:bCs/>
          <w:sz w:val="32"/>
          <w:szCs w:val="32"/>
        </w:rPr>
      </w:pPr>
    </w:p>
    <w:tbl>
      <w:tblPr>
        <w:tblpPr w:leftFromText="181" w:rightFromText="181" w:vertAnchor="text" w:horzAnchor="margin" w:tblpY="323"/>
        <w:tblW w:w="21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"/>
        <w:gridCol w:w="994"/>
        <w:gridCol w:w="2682"/>
        <w:gridCol w:w="8178"/>
        <w:gridCol w:w="9246"/>
      </w:tblGrid>
      <w:tr w:rsidR="004D6E3C" w:rsidRPr="00D8068A" w14:paraId="4BE2C404" w14:textId="77777777" w:rsidTr="00E6754A">
        <w:trPr>
          <w:cantSplit/>
          <w:trHeight w:val="1134"/>
        </w:trPr>
        <w:tc>
          <w:tcPr>
            <w:tcW w:w="753" w:type="dxa"/>
            <w:shd w:val="clear" w:color="auto" w:fill="AB1F2D"/>
            <w:vAlign w:val="center"/>
          </w:tcPr>
          <w:p w14:paraId="76F9A48D" w14:textId="77777777" w:rsidR="004D6E3C" w:rsidRPr="003E5656" w:rsidRDefault="004D6E3C" w:rsidP="002043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32"/>
                <w:szCs w:val="32"/>
                <w:lang w:eastAsia="en-GB"/>
                <w14:ligatures w14:val="none"/>
              </w:rPr>
            </w:pPr>
            <w:r w:rsidRPr="003E5656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32"/>
                <w:szCs w:val="32"/>
                <w:lang w:eastAsia="en-GB"/>
                <w14:ligatures w14:val="none"/>
              </w:rPr>
              <w:t>Skill no.</w:t>
            </w:r>
          </w:p>
        </w:tc>
        <w:tc>
          <w:tcPr>
            <w:tcW w:w="994" w:type="dxa"/>
            <w:shd w:val="clear" w:color="auto" w:fill="AB1F2D"/>
            <w:vAlign w:val="center"/>
          </w:tcPr>
          <w:p w14:paraId="11B53A0B" w14:textId="39F31C5A" w:rsidR="004D6E3C" w:rsidRPr="003E5656" w:rsidRDefault="004D6E3C" w:rsidP="00E675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32"/>
                <w:szCs w:val="32"/>
                <w:lang w:eastAsia="en-GB"/>
                <w14:ligatures w14:val="none"/>
              </w:rPr>
              <w:t>Skill family</w:t>
            </w:r>
          </w:p>
        </w:tc>
        <w:tc>
          <w:tcPr>
            <w:tcW w:w="2682" w:type="dxa"/>
            <w:shd w:val="clear" w:color="auto" w:fill="AB1F2D"/>
            <w:vAlign w:val="center"/>
          </w:tcPr>
          <w:p w14:paraId="19DB3B3B" w14:textId="394C09BE" w:rsidR="004D6E3C" w:rsidRPr="003E5656" w:rsidRDefault="004D6E3C" w:rsidP="002043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32"/>
                <w:szCs w:val="32"/>
                <w:lang w:eastAsia="en-GB"/>
                <w14:ligatures w14:val="none"/>
              </w:rPr>
            </w:pPr>
            <w:r w:rsidRPr="003E5656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32"/>
                <w:szCs w:val="32"/>
                <w:lang w:eastAsia="en-GB"/>
                <w14:ligatures w14:val="none"/>
              </w:rPr>
              <w:t xml:space="preserve">Skill </w:t>
            </w:r>
            <w:r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32"/>
                <w:szCs w:val="32"/>
                <w:lang w:eastAsia="en-GB"/>
                <w14:ligatures w14:val="none"/>
              </w:rPr>
              <w:t>n</w:t>
            </w:r>
            <w:r w:rsidRPr="003E5656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32"/>
                <w:szCs w:val="32"/>
                <w:lang w:eastAsia="en-GB"/>
                <w14:ligatures w14:val="none"/>
              </w:rPr>
              <w:t>ame</w:t>
            </w:r>
          </w:p>
        </w:tc>
        <w:tc>
          <w:tcPr>
            <w:tcW w:w="8178" w:type="dxa"/>
            <w:shd w:val="clear" w:color="auto" w:fill="AB1F2D"/>
            <w:vAlign w:val="center"/>
          </w:tcPr>
          <w:p w14:paraId="0A7BF44B" w14:textId="77777777" w:rsidR="004D6E3C" w:rsidRPr="003E5656" w:rsidRDefault="004D6E3C" w:rsidP="002043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32"/>
                <w:szCs w:val="32"/>
                <w:lang w:eastAsia="en-GB"/>
                <w14:ligatures w14:val="none"/>
              </w:rPr>
            </w:pPr>
            <w:r w:rsidRPr="003E5656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32"/>
                <w:szCs w:val="32"/>
                <w:lang w:eastAsia="en-GB"/>
                <w14:ligatures w14:val="none"/>
              </w:rPr>
              <w:t>Definition</w:t>
            </w:r>
          </w:p>
        </w:tc>
        <w:tc>
          <w:tcPr>
            <w:tcW w:w="9246" w:type="dxa"/>
            <w:shd w:val="clear" w:color="auto" w:fill="AB1F2D"/>
            <w:vAlign w:val="center"/>
          </w:tcPr>
          <w:p w14:paraId="50579B04" w14:textId="77777777" w:rsidR="004D6E3C" w:rsidRPr="003E5656" w:rsidRDefault="004D6E3C" w:rsidP="002043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32"/>
                <w:szCs w:val="32"/>
                <w:lang w:eastAsia="en-GB"/>
                <w14:ligatures w14:val="none"/>
              </w:rPr>
            </w:pPr>
            <w:r w:rsidRPr="003E5656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32"/>
                <w:szCs w:val="32"/>
                <w:lang w:eastAsia="en-GB"/>
                <w14:ligatures w14:val="none"/>
              </w:rPr>
              <w:t xml:space="preserve">School/programme-specific definition (additions in </w:t>
            </w:r>
            <w:r w:rsidRPr="003E5656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sz w:val="32"/>
                <w:szCs w:val="32"/>
                <w:lang w:eastAsia="en-GB"/>
                <w14:ligatures w14:val="none"/>
              </w:rPr>
              <w:t>bold</w:t>
            </w:r>
            <w:r w:rsidRPr="003E5656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32"/>
                <w:szCs w:val="32"/>
                <w:lang w:eastAsia="en-GB"/>
                <w14:ligatures w14:val="none"/>
              </w:rPr>
              <w:t>)</w:t>
            </w:r>
          </w:p>
        </w:tc>
      </w:tr>
      <w:tr w:rsidR="002043A6" w:rsidRPr="00D8068A" w14:paraId="1E189DA5" w14:textId="77777777" w:rsidTr="00E6754A">
        <w:trPr>
          <w:cantSplit/>
          <w:trHeight w:val="544"/>
        </w:trPr>
        <w:tc>
          <w:tcPr>
            <w:tcW w:w="21853" w:type="dxa"/>
            <w:gridSpan w:val="5"/>
            <w:shd w:val="clear" w:color="auto" w:fill="E8E8E8"/>
            <w:vAlign w:val="center"/>
          </w:tcPr>
          <w:p w14:paraId="1A969681" w14:textId="092F5CB8" w:rsidR="002043A6" w:rsidRPr="003E5656" w:rsidRDefault="00707860" w:rsidP="00E675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32"/>
                <w:szCs w:val="32"/>
                <w:lang w:eastAsia="en-GB"/>
                <w14:ligatures w14:val="none"/>
              </w:rPr>
            </w:pPr>
            <w:r w:rsidRPr="00707860">
              <w:rPr>
                <w:rFonts w:ascii="Aptos Narrow" w:eastAsia="Times New Roman" w:hAnsi="Aptos Narrow" w:cs="Times New Roman"/>
                <w:kern w:val="0"/>
                <w:sz w:val="32"/>
                <w:szCs w:val="32"/>
                <w:lang w:eastAsia="en-GB"/>
                <w14:ligatures w14:val="none"/>
              </w:rPr>
              <w:t>What will I learn?</w:t>
            </w:r>
          </w:p>
        </w:tc>
      </w:tr>
      <w:tr w:rsidR="00AC7CDF" w:rsidRPr="00D8068A" w14:paraId="69ADC8F8" w14:textId="77777777" w:rsidTr="0085402E">
        <w:trPr>
          <w:cantSplit/>
          <w:trHeight w:val="1134"/>
        </w:trPr>
        <w:tc>
          <w:tcPr>
            <w:tcW w:w="753" w:type="dxa"/>
            <w:vAlign w:val="center"/>
          </w:tcPr>
          <w:p w14:paraId="6D11D3BA" w14:textId="77777777" w:rsidR="00AC7CDF" w:rsidRPr="00D8068A" w:rsidRDefault="00AC7CDF" w:rsidP="00AC7C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4" w:type="dxa"/>
            <w:vMerge w:val="restart"/>
            <w:textDirection w:val="btLr"/>
            <w:vAlign w:val="center"/>
          </w:tcPr>
          <w:p w14:paraId="4022EB70" w14:textId="77777777" w:rsidR="00AC7CDF" w:rsidRPr="00D8068A" w:rsidRDefault="00AC7CDF" w:rsidP="00AC7CDF">
            <w:pPr>
              <w:spacing w:after="0" w:line="240" w:lineRule="auto"/>
              <w:ind w:left="113" w:right="113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Academic Skills</w:t>
            </w:r>
          </w:p>
        </w:tc>
        <w:tc>
          <w:tcPr>
            <w:tcW w:w="2682" w:type="dxa"/>
            <w:vAlign w:val="center"/>
          </w:tcPr>
          <w:p w14:paraId="16AEF4DE" w14:textId="77777777" w:rsidR="00AC7CDF" w:rsidRPr="00D8068A" w:rsidRDefault="00AC7CDF" w:rsidP="00AC7C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80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How to think in and beyond my discipline</w:t>
            </w:r>
          </w:p>
        </w:tc>
        <w:tc>
          <w:tcPr>
            <w:tcW w:w="8178" w:type="dxa"/>
            <w:vAlign w:val="center"/>
          </w:tcPr>
          <w:p w14:paraId="50F49F92" w14:textId="77777777" w:rsidR="00AC7CDF" w:rsidRPr="00D8068A" w:rsidRDefault="00AC7CDF" w:rsidP="00AC7C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appreciate the complex interactions and impact on society. I read beyond recommended reading. I can relate new concepts to what I have already learnt and consider their wider significance. Others recognise my in-depth understanding of my discipline.</w:t>
            </w:r>
          </w:p>
        </w:tc>
        <w:tc>
          <w:tcPr>
            <w:tcW w:w="9246" w:type="dxa"/>
            <w:vAlign w:val="center"/>
          </w:tcPr>
          <w:p w14:paraId="539A8359" w14:textId="78452FDF" w:rsidR="00AC7CDF" w:rsidRPr="00D8068A" w:rsidRDefault="00AC7CDF" w:rsidP="008540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appreciate the complex interactions and impact on society. I read beyond recommended reading. I can relate new concepts to what I have already learnt and consider their wider significance. Others recognise my in-depth understanding of my discipline</w:t>
            </w: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(e.g. depth and breadth of subject knowledge)</w:t>
            </w:r>
          </w:p>
        </w:tc>
      </w:tr>
      <w:tr w:rsidR="00AC7CDF" w:rsidRPr="00D8068A" w14:paraId="51204E2B" w14:textId="77777777" w:rsidTr="0085402E">
        <w:trPr>
          <w:cantSplit/>
          <w:trHeight w:val="1134"/>
        </w:trPr>
        <w:tc>
          <w:tcPr>
            <w:tcW w:w="753" w:type="dxa"/>
            <w:vAlign w:val="center"/>
          </w:tcPr>
          <w:p w14:paraId="4B03B18D" w14:textId="77777777" w:rsidR="00AC7CDF" w:rsidRPr="00D8068A" w:rsidRDefault="00AC7CDF" w:rsidP="00AC7C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4" w:type="dxa"/>
            <w:vMerge/>
            <w:textDirection w:val="btLr"/>
            <w:vAlign w:val="center"/>
          </w:tcPr>
          <w:p w14:paraId="32980454" w14:textId="77777777" w:rsidR="00AC7CDF" w:rsidRPr="00D8068A" w:rsidRDefault="00AC7CDF" w:rsidP="00AC7CDF">
            <w:pPr>
              <w:spacing w:after="0" w:line="240" w:lineRule="auto"/>
              <w:ind w:left="113" w:right="113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682" w:type="dxa"/>
            <w:vAlign w:val="center"/>
          </w:tcPr>
          <w:p w14:paraId="0CEACE7B" w14:textId="77777777" w:rsidR="00AC7CDF" w:rsidRPr="00D8068A" w:rsidRDefault="00AC7CDF" w:rsidP="00AC7C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80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How to express my ideas</w:t>
            </w:r>
          </w:p>
        </w:tc>
        <w:tc>
          <w:tcPr>
            <w:tcW w:w="8178" w:type="dxa"/>
            <w:vAlign w:val="center"/>
          </w:tcPr>
          <w:p w14:paraId="26FFEE7F" w14:textId="77777777" w:rsidR="00AC7CDF" w:rsidRPr="00D8068A" w:rsidRDefault="00AC7CDF" w:rsidP="00AC7C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can organise my thoughts in a clear and logical way. I apply sophisticated techniques to present my ideas. I am skilful at building arguments that challenge assumptions and have compelling conclusions. Others recognise my logical approach.</w:t>
            </w:r>
          </w:p>
        </w:tc>
        <w:tc>
          <w:tcPr>
            <w:tcW w:w="9246" w:type="dxa"/>
            <w:vAlign w:val="center"/>
          </w:tcPr>
          <w:p w14:paraId="436D3F40" w14:textId="690D02CE" w:rsidR="00AC7CDF" w:rsidRPr="00D8068A" w:rsidRDefault="00AC7CDF" w:rsidP="008540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can organise my thoughts in a clear and logical way, </w:t>
            </w: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using accurate scientific language, citations, structure and scientific writing style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. I apply sophisticated techniques to present my ideas</w:t>
            </w: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including use of appropriate digital tools, figures, tables and diagrams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. I am skilful at building arguments that challenge assumptions and have compelling conclusions. Others recognise my logical approach.</w:t>
            </w:r>
          </w:p>
        </w:tc>
      </w:tr>
      <w:tr w:rsidR="00AC7CDF" w:rsidRPr="00D8068A" w14:paraId="0C33CF5F" w14:textId="77777777" w:rsidTr="0085402E">
        <w:trPr>
          <w:cantSplit/>
          <w:trHeight w:val="1134"/>
        </w:trPr>
        <w:tc>
          <w:tcPr>
            <w:tcW w:w="753" w:type="dxa"/>
            <w:vAlign w:val="center"/>
          </w:tcPr>
          <w:p w14:paraId="5F63B23E" w14:textId="77777777" w:rsidR="00AC7CDF" w:rsidRPr="00D8068A" w:rsidRDefault="00AC7CDF" w:rsidP="00AC7C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4" w:type="dxa"/>
            <w:vMerge/>
            <w:textDirection w:val="btLr"/>
            <w:vAlign w:val="center"/>
          </w:tcPr>
          <w:p w14:paraId="0BE91809" w14:textId="77777777" w:rsidR="00AC7CDF" w:rsidRPr="00D8068A" w:rsidRDefault="00AC7CDF" w:rsidP="00AC7CDF">
            <w:pPr>
              <w:spacing w:after="0" w:line="240" w:lineRule="auto"/>
              <w:ind w:left="113" w:right="113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682" w:type="dxa"/>
            <w:vAlign w:val="center"/>
          </w:tcPr>
          <w:p w14:paraId="084BC054" w14:textId="77777777" w:rsidR="00AC7CDF" w:rsidRPr="00D8068A" w:rsidRDefault="00AC7CDF" w:rsidP="00AC7C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80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How to develop effective learning strategies</w:t>
            </w:r>
          </w:p>
        </w:tc>
        <w:tc>
          <w:tcPr>
            <w:tcW w:w="8178" w:type="dxa"/>
            <w:vAlign w:val="center"/>
          </w:tcPr>
          <w:p w14:paraId="5D1E0CB0" w14:textId="77777777" w:rsidR="00AC7CDF" w:rsidRPr="00D8068A" w:rsidRDefault="00AC7CDF" w:rsidP="00AC7C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use a range of effective learning strategies. I evaluate and adapt my learning strategies for different types of information, so that my learning is effective and efficient. I have a confident understanding of myself as a learner. Others recognise my skills in this area.</w:t>
            </w:r>
          </w:p>
        </w:tc>
        <w:tc>
          <w:tcPr>
            <w:tcW w:w="9246" w:type="dxa"/>
            <w:vAlign w:val="center"/>
          </w:tcPr>
          <w:p w14:paraId="64D9A24A" w14:textId="0C425D96" w:rsidR="00AC7CDF" w:rsidRPr="00D8068A" w:rsidRDefault="00AC7CDF" w:rsidP="008540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use a range of effective learning strategies </w:t>
            </w: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including using feedback for academic development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. I evaluate and adapt my learning strategies for different types of information, so that my learning is effective and efficient. I have a confident understanding of myself as a learner </w:t>
            </w: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and am self-motivated to learn independently.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Others recognise my skills in this area.</w:t>
            </w:r>
          </w:p>
        </w:tc>
      </w:tr>
      <w:tr w:rsidR="00AC7CDF" w:rsidRPr="00D8068A" w14:paraId="010AC6E5" w14:textId="77777777" w:rsidTr="0085402E">
        <w:trPr>
          <w:cantSplit/>
          <w:trHeight w:val="1134"/>
        </w:trPr>
        <w:tc>
          <w:tcPr>
            <w:tcW w:w="753" w:type="dxa"/>
            <w:vAlign w:val="center"/>
          </w:tcPr>
          <w:p w14:paraId="3AA724DC" w14:textId="77777777" w:rsidR="00AC7CDF" w:rsidRPr="00D8068A" w:rsidRDefault="00AC7CDF" w:rsidP="00AC7C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994" w:type="dxa"/>
            <w:vMerge w:val="restart"/>
            <w:textDirection w:val="btLr"/>
            <w:vAlign w:val="center"/>
          </w:tcPr>
          <w:p w14:paraId="188725CA" w14:textId="6CA2F610" w:rsidR="00AC7CDF" w:rsidRPr="00D8068A" w:rsidRDefault="00AC7CDF" w:rsidP="00AC7CDF">
            <w:pPr>
              <w:spacing w:after="0" w:line="240" w:lineRule="auto"/>
              <w:ind w:left="113" w:right="113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Research Skills</w:t>
            </w:r>
          </w:p>
        </w:tc>
        <w:tc>
          <w:tcPr>
            <w:tcW w:w="2682" w:type="dxa"/>
            <w:vAlign w:val="center"/>
          </w:tcPr>
          <w:p w14:paraId="13C1679D" w14:textId="77777777" w:rsidR="00AC7CDF" w:rsidRPr="00D8068A" w:rsidRDefault="00AC7CDF" w:rsidP="00AC7C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80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How to conduct my own research</w:t>
            </w:r>
          </w:p>
        </w:tc>
        <w:tc>
          <w:tcPr>
            <w:tcW w:w="8178" w:type="dxa"/>
            <w:vAlign w:val="center"/>
          </w:tcPr>
          <w:p w14:paraId="7DB0B278" w14:textId="77777777" w:rsidR="00AC7CDF" w:rsidRPr="00D8068A" w:rsidRDefault="00AC7CDF" w:rsidP="00AC7C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have a rigorous and strategic approach, using a wide range of sources. I maintain a curious, open mindset when researching. Others are confident I am applying principles of good research.</w:t>
            </w:r>
          </w:p>
        </w:tc>
        <w:tc>
          <w:tcPr>
            <w:tcW w:w="9246" w:type="dxa"/>
            <w:vAlign w:val="center"/>
          </w:tcPr>
          <w:p w14:paraId="7EBBADE3" w14:textId="5444D064" w:rsidR="00AC7CDF" w:rsidRPr="00D8068A" w:rsidRDefault="00AC7CDF" w:rsidP="008540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have a rigorous and strategic approach, using a wide range of sources. I maintain a curious, open mindset when researching. Others are confident I am applying principles of good research.</w:t>
            </w: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I </w:t>
            </w:r>
            <w:proofErr w:type="gram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am able to</w:t>
            </w:r>
            <w:proofErr w:type="gramEnd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plan scientific experimentation. I demonstrate practical-based skills within the laboratory and the field including using correct procedures and technical equipment.</w:t>
            </w:r>
          </w:p>
        </w:tc>
      </w:tr>
      <w:tr w:rsidR="00AC7CDF" w:rsidRPr="00D8068A" w14:paraId="19972469" w14:textId="77777777" w:rsidTr="0085402E">
        <w:trPr>
          <w:cantSplit/>
          <w:trHeight w:val="1134"/>
        </w:trPr>
        <w:tc>
          <w:tcPr>
            <w:tcW w:w="753" w:type="dxa"/>
            <w:vAlign w:val="center"/>
          </w:tcPr>
          <w:p w14:paraId="157CE230" w14:textId="77777777" w:rsidR="00AC7CDF" w:rsidRPr="00D8068A" w:rsidRDefault="00AC7CDF" w:rsidP="00AC7C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4" w:type="dxa"/>
            <w:vMerge/>
            <w:textDirection w:val="btLr"/>
            <w:vAlign w:val="center"/>
          </w:tcPr>
          <w:p w14:paraId="14295FB2" w14:textId="77777777" w:rsidR="00AC7CDF" w:rsidRPr="00D8068A" w:rsidRDefault="00AC7CDF" w:rsidP="00AC7CDF">
            <w:pPr>
              <w:spacing w:after="0" w:line="240" w:lineRule="auto"/>
              <w:ind w:left="113" w:right="113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682" w:type="dxa"/>
            <w:vAlign w:val="center"/>
          </w:tcPr>
          <w:p w14:paraId="1248E098" w14:textId="77777777" w:rsidR="00AC7CDF" w:rsidRPr="00D8068A" w:rsidRDefault="00AC7CDF" w:rsidP="00AC7C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80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How to evaluate the research of others</w:t>
            </w:r>
          </w:p>
        </w:tc>
        <w:tc>
          <w:tcPr>
            <w:tcW w:w="8178" w:type="dxa"/>
            <w:vAlign w:val="center"/>
          </w:tcPr>
          <w:p w14:paraId="10DCF226" w14:textId="77777777" w:rsidR="00AC7CDF" w:rsidRPr="00D8068A" w:rsidRDefault="00AC7CDF" w:rsidP="00AC7C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have the confidence to appraise the research of others because I understand the principles of good research design. I do not need to be a subject expert to assess the validity of the ideas based on a set of criteria.</w:t>
            </w:r>
          </w:p>
        </w:tc>
        <w:tc>
          <w:tcPr>
            <w:tcW w:w="9246" w:type="dxa"/>
            <w:vAlign w:val="center"/>
          </w:tcPr>
          <w:p w14:paraId="074267DC" w14:textId="1BAE6416" w:rsidR="00AC7CDF" w:rsidRPr="00D8068A" w:rsidRDefault="00AC7CDF" w:rsidP="008540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have the confidence to appraise the research of others because I understand the principles of good research design. I do not need to be a subject expert to assess the validity of the ideas based on a set of criteria.</w:t>
            </w:r>
          </w:p>
        </w:tc>
      </w:tr>
      <w:tr w:rsidR="00AC7CDF" w:rsidRPr="00D8068A" w14:paraId="70B1CE64" w14:textId="77777777" w:rsidTr="0085402E">
        <w:trPr>
          <w:cantSplit/>
          <w:trHeight w:val="1134"/>
        </w:trPr>
        <w:tc>
          <w:tcPr>
            <w:tcW w:w="753" w:type="dxa"/>
            <w:vAlign w:val="center"/>
          </w:tcPr>
          <w:p w14:paraId="565CA08B" w14:textId="77777777" w:rsidR="00AC7CDF" w:rsidRPr="00D8068A" w:rsidRDefault="00AC7CDF" w:rsidP="00AC7C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994" w:type="dxa"/>
            <w:vMerge/>
            <w:textDirection w:val="btLr"/>
            <w:vAlign w:val="center"/>
          </w:tcPr>
          <w:p w14:paraId="0670F183" w14:textId="77777777" w:rsidR="00AC7CDF" w:rsidRPr="00D8068A" w:rsidRDefault="00AC7CDF" w:rsidP="00AC7CDF">
            <w:pPr>
              <w:spacing w:after="0" w:line="240" w:lineRule="auto"/>
              <w:ind w:left="113" w:right="113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682" w:type="dxa"/>
            <w:vAlign w:val="center"/>
          </w:tcPr>
          <w:p w14:paraId="35EDF3F9" w14:textId="77777777" w:rsidR="00AC7CDF" w:rsidRPr="00D8068A" w:rsidRDefault="00AC7CDF" w:rsidP="00AC7C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80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How to think critically</w:t>
            </w:r>
          </w:p>
        </w:tc>
        <w:tc>
          <w:tcPr>
            <w:tcW w:w="8178" w:type="dxa"/>
            <w:vAlign w:val="center"/>
          </w:tcPr>
          <w:p w14:paraId="04B578F1" w14:textId="77777777" w:rsidR="00AC7CDF" w:rsidRPr="00D8068A" w:rsidRDefault="00AC7CDF" w:rsidP="00AC7C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always analyse ideas with rigour and question arguments, including my own. I question evidence and sources rather than accepting them at face value. I am good at identifying inconsistencies and errors in reasoning. Others see me as a critical thinker.</w:t>
            </w:r>
          </w:p>
        </w:tc>
        <w:tc>
          <w:tcPr>
            <w:tcW w:w="9246" w:type="dxa"/>
            <w:vAlign w:val="center"/>
          </w:tcPr>
          <w:p w14:paraId="40ED7517" w14:textId="2D68771D" w:rsidR="00AC7CDF" w:rsidRPr="00D8068A" w:rsidRDefault="00AC7CDF" w:rsidP="008540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always analyse ideas with rigour and question arguments, including my own. I question evidence and sources rather than accepting them at face value. I am good at identifying inconsistencies and errors in reasoning. Others see me as a critical thinker.</w:t>
            </w:r>
          </w:p>
        </w:tc>
      </w:tr>
      <w:tr w:rsidR="00AC7CDF" w:rsidRPr="00D8068A" w14:paraId="5A409C75" w14:textId="77777777" w:rsidTr="0085402E">
        <w:trPr>
          <w:cantSplit/>
          <w:trHeight w:val="1134"/>
        </w:trPr>
        <w:tc>
          <w:tcPr>
            <w:tcW w:w="753" w:type="dxa"/>
            <w:vAlign w:val="center"/>
          </w:tcPr>
          <w:p w14:paraId="7047C6C4" w14:textId="77777777" w:rsidR="00AC7CDF" w:rsidRPr="00D8068A" w:rsidRDefault="00AC7CDF" w:rsidP="00AC7C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994" w:type="dxa"/>
            <w:vMerge w:val="restart"/>
            <w:textDirection w:val="btLr"/>
            <w:vAlign w:val="center"/>
          </w:tcPr>
          <w:p w14:paraId="1EF610A4" w14:textId="42C6A6F1" w:rsidR="00AC7CDF" w:rsidRPr="00D8068A" w:rsidRDefault="00AC7CDF" w:rsidP="00AC7CDF">
            <w:pPr>
              <w:spacing w:after="0" w:line="240" w:lineRule="auto"/>
              <w:ind w:left="113" w:right="113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Knowledge Handling Skills</w:t>
            </w:r>
          </w:p>
        </w:tc>
        <w:tc>
          <w:tcPr>
            <w:tcW w:w="2682" w:type="dxa"/>
            <w:vAlign w:val="center"/>
          </w:tcPr>
          <w:p w14:paraId="60E91C13" w14:textId="77777777" w:rsidR="00AC7CDF" w:rsidRPr="00D8068A" w:rsidRDefault="00AC7CDF" w:rsidP="00AC7C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80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How to develop ideas and solve problems</w:t>
            </w:r>
          </w:p>
        </w:tc>
        <w:tc>
          <w:tcPr>
            <w:tcW w:w="8178" w:type="dxa"/>
            <w:vAlign w:val="center"/>
          </w:tcPr>
          <w:p w14:paraId="69E6DD17" w14:textId="77777777" w:rsidR="00AC7CDF" w:rsidRPr="00D8068A" w:rsidRDefault="00AC7CDF" w:rsidP="00AC7C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When presented with a problem or opportunity I can view it from a wider perspective. I can explore and evaluate solutions. I am aware of the complex nature of some problems with no clear solution. Others see me as an effective problem solver.</w:t>
            </w:r>
          </w:p>
        </w:tc>
        <w:tc>
          <w:tcPr>
            <w:tcW w:w="9246" w:type="dxa"/>
            <w:vAlign w:val="center"/>
          </w:tcPr>
          <w:p w14:paraId="58BCB38A" w14:textId="22E1AF53" w:rsidR="00AC7CDF" w:rsidRPr="00D8068A" w:rsidRDefault="00AC7CDF" w:rsidP="008540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When presented with a problem or opportunity I can view it from a wider perspective. I can explore, </w:t>
            </w: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analyse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and evaluate solutions. I am aware of the complex nature of some problems with no clear solution. Others see me as an effective problem solver.</w:t>
            </w:r>
          </w:p>
        </w:tc>
      </w:tr>
      <w:tr w:rsidR="00AC7CDF" w:rsidRPr="00D8068A" w14:paraId="5BCD7C90" w14:textId="77777777" w:rsidTr="0085402E">
        <w:trPr>
          <w:cantSplit/>
          <w:trHeight w:val="1134"/>
        </w:trPr>
        <w:tc>
          <w:tcPr>
            <w:tcW w:w="753" w:type="dxa"/>
            <w:vAlign w:val="center"/>
          </w:tcPr>
          <w:p w14:paraId="7BBF20D9" w14:textId="77777777" w:rsidR="00AC7CDF" w:rsidRPr="00D8068A" w:rsidRDefault="00AC7CDF" w:rsidP="00AC7C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994" w:type="dxa"/>
            <w:vMerge/>
            <w:textDirection w:val="btLr"/>
            <w:vAlign w:val="center"/>
          </w:tcPr>
          <w:p w14:paraId="5E05F309" w14:textId="77777777" w:rsidR="00AC7CDF" w:rsidRPr="00D8068A" w:rsidRDefault="00AC7CDF" w:rsidP="00AC7CDF">
            <w:pPr>
              <w:spacing w:after="0" w:line="240" w:lineRule="auto"/>
              <w:ind w:left="113" w:right="113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682" w:type="dxa"/>
            <w:vAlign w:val="center"/>
          </w:tcPr>
          <w:p w14:paraId="2549855A" w14:textId="77777777" w:rsidR="00AC7CDF" w:rsidRPr="00D8068A" w:rsidRDefault="00AC7CDF" w:rsidP="00AC7C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80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How to think creatively and innovatively</w:t>
            </w:r>
          </w:p>
        </w:tc>
        <w:tc>
          <w:tcPr>
            <w:tcW w:w="8178" w:type="dxa"/>
            <w:vAlign w:val="center"/>
          </w:tcPr>
          <w:p w14:paraId="108D8273" w14:textId="77777777" w:rsidR="00AC7CDF" w:rsidRPr="00D8068A" w:rsidRDefault="00AC7CDF" w:rsidP="00AC7C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formulate original or creative ideas in my discipline and find innovative links to the wider world. I question conventional thinking. I look for novel and impactful solutions to problems or opportunities. Others see me as a creative person and/or innovator.</w:t>
            </w:r>
          </w:p>
        </w:tc>
        <w:tc>
          <w:tcPr>
            <w:tcW w:w="9246" w:type="dxa"/>
            <w:vAlign w:val="center"/>
          </w:tcPr>
          <w:p w14:paraId="1FD22476" w14:textId="44228A87" w:rsidR="00AC7CDF" w:rsidRPr="00D8068A" w:rsidRDefault="00AC7CDF" w:rsidP="008540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formulate original or creative ideas in my discipline and find innovative links to the wider world. I question conventional thinking. I look for novel and impactful solutions to problems or opportunities. Others see me as a creative person and/or innovator.</w:t>
            </w:r>
          </w:p>
        </w:tc>
      </w:tr>
      <w:tr w:rsidR="00AC7CDF" w:rsidRPr="00D8068A" w14:paraId="63651B3E" w14:textId="77777777" w:rsidTr="0085402E">
        <w:trPr>
          <w:cantSplit/>
          <w:trHeight w:val="1134"/>
        </w:trPr>
        <w:tc>
          <w:tcPr>
            <w:tcW w:w="753" w:type="dxa"/>
            <w:vAlign w:val="center"/>
          </w:tcPr>
          <w:p w14:paraId="753074E7" w14:textId="77777777" w:rsidR="00AC7CDF" w:rsidRPr="00D8068A" w:rsidRDefault="00AC7CDF" w:rsidP="00AC7C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994" w:type="dxa"/>
            <w:vMerge/>
            <w:textDirection w:val="btLr"/>
            <w:vAlign w:val="center"/>
          </w:tcPr>
          <w:p w14:paraId="61EB4C26" w14:textId="77777777" w:rsidR="00AC7CDF" w:rsidRPr="00D8068A" w:rsidRDefault="00AC7CDF" w:rsidP="00AC7CDF">
            <w:pPr>
              <w:spacing w:after="0" w:line="240" w:lineRule="auto"/>
              <w:ind w:left="113" w:right="113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682" w:type="dxa"/>
            <w:vAlign w:val="center"/>
          </w:tcPr>
          <w:p w14:paraId="1AD5282C" w14:textId="77777777" w:rsidR="00AC7CDF" w:rsidRPr="00D8068A" w:rsidRDefault="00AC7CDF" w:rsidP="00AC7C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80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How to analyse and present data</w:t>
            </w:r>
          </w:p>
        </w:tc>
        <w:tc>
          <w:tcPr>
            <w:tcW w:w="8178" w:type="dxa"/>
            <w:vAlign w:val="center"/>
          </w:tcPr>
          <w:p w14:paraId="7E72D5B4" w14:textId="77777777" w:rsidR="00AC7CDF" w:rsidRPr="00D8068A" w:rsidRDefault="00AC7CDF" w:rsidP="00AC7C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analyse and evaluate a range of data and apply the appropriate tools and techniques. I can form a coherent and compelling narrative. Others recognise my skills in communicating the complexities and impact of data.</w:t>
            </w:r>
          </w:p>
        </w:tc>
        <w:tc>
          <w:tcPr>
            <w:tcW w:w="9246" w:type="dxa"/>
            <w:vAlign w:val="center"/>
          </w:tcPr>
          <w:p w14:paraId="167D63AA" w14:textId="529BBFC0" w:rsidR="00AC7CDF" w:rsidRPr="00D8068A" w:rsidRDefault="00AC7CDF" w:rsidP="008540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analyse and evaluate a range of data and apply the appropriate tools and techniques. I can form a coherent and compelling narrative </w:t>
            </w: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using numerical evidence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. Others recognise my skills in communicating the complexities and impact of data.</w:t>
            </w:r>
          </w:p>
        </w:tc>
      </w:tr>
    </w:tbl>
    <w:p w14:paraId="1C38E947" w14:textId="7EDD85D6" w:rsidR="003E5656" w:rsidRDefault="003E5656"/>
    <w:p w14:paraId="6EFE7FEA" w14:textId="7E0299A9" w:rsidR="002F0206" w:rsidRDefault="002F0206"/>
    <w:p w14:paraId="44CDD27E" w14:textId="4C5FD023" w:rsidR="002F0206" w:rsidRDefault="002F0206"/>
    <w:tbl>
      <w:tblPr>
        <w:tblpPr w:leftFromText="181" w:rightFromText="181" w:vertAnchor="text" w:horzAnchor="margin" w:tblpY="314"/>
        <w:tblW w:w="21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"/>
        <w:gridCol w:w="994"/>
        <w:gridCol w:w="2635"/>
        <w:gridCol w:w="8202"/>
        <w:gridCol w:w="9269"/>
      </w:tblGrid>
      <w:tr w:rsidR="00DB0B8A" w:rsidRPr="00D8068A" w14:paraId="583BE837" w14:textId="77777777" w:rsidTr="00E6754A">
        <w:trPr>
          <w:cantSplit/>
          <w:trHeight w:val="1134"/>
        </w:trPr>
        <w:tc>
          <w:tcPr>
            <w:tcW w:w="753" w:type="dxa"/>
            <w:shd w:val="clear" w:color="auto" w:fill="AB1F2D"/>
            <w:vAlign w:val="center"/>
          </w:tcPr>
          <w:p w14:paraId="23CE903F" w14:textId="77777777" w:rsidR="00DB0B8A" w:rsidRPr="003E5656" w:rsidRDefault="00DB0B8A" w:rsidP="00731F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32"/>
                <w:szCs w:val="32"/>
                <w:lang w:eastAsia="en-GB"/>
                <w14:ligatures w14:val="none"/>
              </w:rPr>
            </w:pPr>
            <w:r w:rsidRPr="003E5656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32"/>
                <w:szCs w:val="32"/>
                <w:lang w:eastAsia="en-GB"/>
                <w14:ligatures w14:val="none"/>
              </w:rPr>
              <w:t>Skill no.</w:t>
            </w:r>
          </w:p>
        </w:tc>
        <w:tc>
          <w:tcPr>
            <w:tcW w:w="994" w:type="dxa"/>
            <w:shd w:val="clear" w:color="auto" w:fill="AB1F2D"/>
            <w:vAlign w:val="center"/>
          </w:tcPr>
          <w:p w14:paraId="3939286B" w14:textId="291E843A" w:rsidR="00DB0B8A" w:rsidRPr="003E5656" w:rsidRDefault="00DB0B8A" w:rsidP="00E675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32"/>
                <w:szCs w:val="32"/>
                <w:lang w:eastAsia="en-GB"/>
                <w14:ligatures w14:val="none"/>
              </w:rPr>
              <w:t>Skill family</w:t>
            </w:r>
          </w:p>
        </w:tc>
        <w:tc>
          <w:tcPr>
            <w:tcW w:w="2635" w:type="dxa"/>
            <w:shd w:val="clear" w:color="auto" w:fill="AB1F2D"/>
            <w:vAlign w:val="center"/>
          </w:tcPr>
          <w:p w14:paraId="4E6C26DD" w14:textId="6EB51BA9" w:rsidR="00DB0B8A" w:rsidRPr="003E5656" w:rsidRDefault="00DB0B8A" w:rsidP="00731F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32"/>
                <w:szCs w:val="32"/>
                <w:lang w:eastAsia="en-GB"/>
                <w14:ligatures w14:val="none"/>
              </w:rPr>
            </w:pPr>
            <w:r w:rsidRPr="003E5656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32"/>
                <w:szCs w:val="32"/>
                <w:lang w:eastAsia="en-GB"/>
                <w14:ligatures w14:val="none"/>
              </w:rPr>
              <w:t xml:space="preserve">Skill </w:t>
            </w:r>
            <w:r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32"/>
                <w:szCs w:val="32"/>
                <w:lang w:eastAsia="en-GB"/>
                <w14:ligatures w14:val="none"/>
              </w:rPr>
              <w:t>n</w:t>
            </w:r>
            <w:r w:rsidRPr="003E5656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32"/>
                <w:szCs w:val="32"/>
                <w:lang w:eastAsia="en-GB"/>
                <w14:ligatures w14:val="none"/>
              </w:rPr>
              <w:t>ame</w:t>
            </w:r>
          </w:p>
        </w:tc>
        <w:tc>
          <w:tcPr>
            <w:tcW w:w="8202" w:type="dxa"/>
            <w:shd w:val="clear" w:color="auto" w:fill="AB1F2D"/>
            <w:vAlign w:val="center"/>
          </w:tcPr>
          <w:p w14:paraId="261BC5FA" w14:textId="77777777" w:rsidR="00DB0B8A" w:rsidRPr="003E5656" w:rsidRDefault="00DB0B8A" w:rsidP="00731F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32"/>
                <w:szCs w:val="32"/>
                <w:lang w:eastAsia="en-GB"/>
                <w14:ligatures w14:val="none"/>
              </w:rPr>
            </w:pPr>
            <w:r w:rsidRPr="003E5656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32"/>
                <w:szCs w:val="32"/>
                <w:lang w:eastAsia="en-GB"/>
                <w14:ligatures w14:val="none"/>
              </w:rPr>
              <w:t>Definition</w:t>
            </w:r>
          </w:p>
        </w:tc>
        <w:tc>
          <w:tcPr>
            <w:tcW w:w="9269" w:type="dxa"/>
            <w:shd w:val="clear" w:color="auto" w:fill="AB1F2D"/>
            <w:vAlign w:val="center"/>
          </w:tcPr>
          <w:p w14:paraId="1286CB8F" w14:textId="77777777" w:rsidR="00DB0B8A" w:rsidRPr="003E5656" w:rsidRDefault="00DB0B8A" w:rsidP="00731F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32"/>
                <w:szCs w:val="32"/>
                <w:lang w:eastAsia="en-GB"/>
                <w14:ligatures w14:val="none"/>
              </w:rPr>
            </w:pPr>
            <w:r w:rsidRPr="003E5656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32"/>
                <w:szCs w:val="32"/>
                <w:lang w:eastAsia="en-GB"/>
                <w14:ligatures w14:val="none"/>
              </w:rPr>
              <w:t xml:space="preserve">School/programme-specific definition (additions in </w:t>
            </w:r>
            <w:r w:rsidRPr="003E5656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sz w:val="32"/>
                <w:szCs w:val="32"/>
                <w:lang w:eastAsia="en-GB"/>
                <w14:ligatures w14:val="none"/>
              </w:rPr>
              <w:t>bold</w:t>
            </w:r>
            <w:r w:rsidRPr="003E5656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32"/>
                <w:szCs w:val="32"/>
                <w:lang w:eastAsia="en-GB"/>
                <w14:ligatures w14:val="none"/>
              </w:rPr>
              <w:t>)</w:t>
            </w:r>
          </w:p>
        </w:tc>
      </w:tr>
      <w:tr w:rsidR="00731FA0" w:rsidRPr="00D8068A" w14:paraId="63DCBD1C" w14:textId="77777777" w:rsidTr="00E6754A">
        <w:trPr>
          <w:cantSplit/>
          <w:trHeight w:val="544"/>
        </w:trPr>
        <w:tc>
          <w:tcPr>
            <w:tcW w:w="21853" w:type="dxa"/>
            <w:gridSpan w:val="5"/>
            <w:shd w:val="clear" w:color="auto" w:fill="E8E8E8"/>
            <w:vAlign w:val="center"/>
          </w:tcPr>
          <w:p w14:paraId="2C917907" w14:textId="25CBAF0C" w:rsidR="00731FA0" w:rsidRPr="003E5656" w:rsidRDefault="00731FA0" w:rsidP="00E675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32"/>
                <w:szCs w:val="32"/>
                <w:lang w:eastAsia="en-GB"/>
                <w14:ligatures w14:val="none"/>
              </w:rPr>
            </w:pPr>
            <w:r w:rsidRPr="00731FA0">
              <w:rPr>
                <w:rFonts w:ascii="Aptos Narrow" w:eastAsia="Times New Roman" w:hAnsi="Aptos Narrow" w:cs="Times New Roman"/>
                <w:kern w:val="0"/>
                <w:sz w:val="32"/>
                <w:szCs w:val="32"/>
                <w:lang w:eastAsia="en-GB"/>
                <w14:ligatures w14:val="none"/>
              </w:rPr>
              <w:t>What will I be able to do?</w:t>
            </w:r>
          </w:p>
        </w:tc>
      </w:tr>
      <w:tr w:rsidR="0085402E" w:rsidRPr="00D8068A" w14:paraId="23EE53C0" w14:textId="77777777" w:rsidTr="0085402E">
        <w:trPr>
          <w:cantSplit/>
          <w:trHeight w:val="1134"/>
        </w:trPr>
        <w:tc>
          <w:tcPr>
            <w:tcW w:w="753" w:type="dxa"/>
            <w:vAlign w:val="center"/>
          </w:tcPr>
          <w:p w14:paraId="43855AD1" w14:textId="77777777" w:rsidR="0085402E" w:rsidRPr="00D8068A" w:rsidRDefault="0085402E" w:rsidP="008540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4" w:type="dxa"/>
            <w:vMerge w:val="restart"/>
            <w:textDirection w:val="btLr"/>
            <w:vAlign w:val="center"/>
          </w:tcPr>
          <w:p w14:paraId="263BF430" w14:textId="59FF5161" w:rsidR="0085402E" w:rsidRPr="00D8068A" w:rsidRDefault="0085402E" w:rsidP="0085402E">
            <w:pPr>
              <w:spacing w:after="0" w:line="240" w:lineRule="auto"/>
              <w:ind w:left="113" w:right="113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Work Well Independently</w:t>
            </w:r>
          </w:p>
        </w:tc>
        <w:tc>
          <w:tcPr>
            <w:tcW w:w="2635" w:type="dxa"/>
            <w:vAlign w:val="center"/>
          </w:tcPr>
          <w:p w14:paraId="6513931A" w14:textId="77777777" w:rsidR="0085402E" w:rsidRPr="00D8068A" w:rsidRDefault="0085402E" w:rsidP="008540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80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Organise myself effectively</w:t>
            </w:r>
          </w:p>
        </w:tc>
        <w:tc>
          <w:tcPr>
            <w:tcW w:w="8202" w:type="dxa"/>
            <w:vAlign w:val="center"/>
          </w:tcPr>
          <w:p w14:paraId="3AFF3918" w14:textId="77777777" w:rsidR="0085402E" w:rsidRPr="00D8068A" w:rsidRDefault="0085402E" w:rsidP="008540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plan my time well for both the short and the long-term, using appropriate tools and techniques. If plans change, I manage my schedule to meet my deadlines. I typically have a good work-life </w:t>
            </w:r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balance</w:t>
            </w:r>
            <w:proofErr w:type="gram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and others recognise me as an organised person.</w:t>
            </w:r>
          </w:p>
        </w:tc>
        <w:tc>
          <w:tcPr>
            <w:tcW w:w="9269" w:type="dxa"/>
            <w:vAlign w:val="center"/>
          </w:tcPr>
          <w:p w14:paraId="6C3E0FBA" w14:textId="46DEDF67" w:rsidR="0085402E" w:rsidRPr="00D8068A" w:rsidRDefault="0085402E" w:rsidP="008540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plan my time well for both the short and the long-term, using appropriate tools and techniques. If plans change, I manage my schedule to meet my deadlines. I typically have a good work-life </w:t>
            </w:r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balance</w:t>
            </w:r>
            <w:proofErr w:type="gram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and others recognise me as an organised person.</w:t>
            </w:r>
          </w:p>
        </w:tc>
      </w:tr>
      <w:tr w:rsidR="0085402E" w:rsidRPr="00D8068A" w14:paraId="40D6B985" w14:textId="77777777" w:rsidTr="0085402E">
        <w:trPr>
          <w:cantSplit/>
          <w:trHeight w:val="1134"/>
        </w:trPr>
        <w:tc>
          <w:tcPr>
            <w:tcW w:w="753" w:type="dxa"/>
            <w:vAlign w:val="center"/>
          </w:tcPr>
          <w:p w14:paraId="090FA5ED" w14:textId="77777777" w:rsidR="0085402E" w:rsidRPr="00D8068A" w:rsidRDefault="0085402E" w:rsidP="008540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94" w:type="dxa"/>
            <w:vMerge/>
            <w:textDirection w:val="btLr"/>
            <w:vAlign w:val="center"/>
          </w:tcPr>
          <w:p w14:paraId="66919C1A" w14:textId="77777777" w:rsidR="0085402E" w:rsidRPr="00D8068A" w:rsidRDefault="0085402E" w:rsidP="0085402E">
            <w:pPr>
              <w:spacing w:after="0" w:line="240" w:lineRule="auto"/>
              <w:ind w:left="113" w:right="113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635" w:type="dxa"/>
            <w:vAlign w:val="center"/>
          </w:tcPr>
          <w:p w14:paraId="7B1E7C24" w14:textId="77777777" w:rsidR="0085402E" w:rsidRPr="00D8068A" w:rsidRDefault="0085402E" w:rsidP="008540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80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Act with integrity</w:t>
            </w:r>
          </w:p>
        </w:tc>
        <w:tc>
          <w:tcPr>
            <w:tcW w:w="8202" w:type="dxa"/>
            <w:vAlign w:val="center"/>
          </w:tcPr>
          <w:p w14:paraId="5B8D6417" w14:textId="77777777" w:rsidR="0085402E" w:rsidRPr="00D8068A" w:rsidRDefault="0085402E" w:rsidP="008540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show honesty, respect, and fairness in my relationships across all settings. I take responsibility for creating an environment that promotes honesty, respect, and fairness. Others recognise me as a person of integrity.</w:t>
            </w:r>
          </w:p>
        </w:tc>
        <w:tc>
          <w:tcPr>
            <w:tcW w:w="9269" w:type="dxa"/>
            <w:vAlign w:val="center"/>
          </w:tcPr>
          <w:p w14:paraId="5A45BFAA" w14:textId="37C4F24C" w:rsidR="0085402E" w:rsidRPr="00D8068A" w:rsidRDefault="0085402E" w:rsidP="008540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show honesty, respect, and fairness in my relationships across all settings. I take responsibility for creating an environment that promotes honesty, respect, and fairness. Others recognise me as a person of integrity. </w:t>
            </w: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I uphold the values of academic integrity and do not engage in academic misconduct.</w:t>
            </w:r>
          </w:p>
        </w:tc>
      </w:tr>
      <w:tr w:rsidR="0085402E" w:rsidRPr="00D8068A" w14:paraId="2ACC96D4" w14:textId="77777777" w:rsidTr="0085402E">
        <w:trPr>
          <w:cantSplit/>
          <w:trHeight w:val="1134"/>
        </w:trPr>
        <w:tc>
          <w:tcPr>
            <w:tcW w:w="753" w:type="dxa"/>
            <w:vAlign w:val="center"/>
          </w:tcPr>
          <w:p w14:paraId="0897F837" w14:textId="77777777" w:rsidR="0085402E" w:rsidRPr="00D8068A" w:rsidRDefault="0085402E" w:rsidP="008540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94" w:type="dxa"/>
            <w:vMerge/>
            <w:textDirection w:val="btLr"/>
            <w:vAlign w:val="center"/>
          </w:tcPr>
          <w:p w14:paraId="05C18C80" w14:textId="77777777" w:rsidR="0085402E" w:rsidRPr="00D8068A" w:rsidRDefault="0085402E" w:rsidP="0085402E">
            <w:pPr>
              <w:spacing w:after="0" w:line="240" w:lineRule="auto"/>
              <w:ind w:left="113" w:right="113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635" w:type="dxa"/>
            <w:vAlign w:val="center"/>
          </w:tcPr>
          <w:p w14:paraId="6D37BFFF" w14:textId="77777777" w:rsidR="0085402E" w:rsidRPr="00D8068A" w:rsidRDefault="0085402E" w:rsidP="008540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80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Recover from difficulties and setbacks</w:t>
            </w:r>
          </w:p>
        </w:tc>
        <w:tc>
          <w:tcPr>
            <w:tcW w:w="8202" w:type="dxa"/>
            <w:vAlign w:val="center"/>
          </w:tcPr>
          <w:p w14:paraId="0ECD8E01" w14:textId="77777777" w:rsidR="0085402E" w:rsidRPr="00D8068A" w:rsidRDefault="0085402E" w:rsidP="008540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When I experience difficulties and setbacks I can stand back and consider in a calm way. I can explain what I am experiencing to others, and this helps me consider appropriate responses. Others see me as a resilient person that can generate solutions to problems.</w:t>
            </w:r>
          </w:p>
        </w:tc>
        <w:tc>
          <w:tcPr>
            <w:tcW w:w="9269" w:type="dxa"/>
            <w:vAlign w:val="center"/>
          </w:tcPr>
          <w:p w14:paraId="7ECD7348" w14:textId="478E97BF" w:rsidR="0085402E" w:rsidRPr="00D8068A" w:rsidRDefault="0085402E" w:rsidP="008540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When I experience difficulties and setbacks I can stand back and consider in a calm way. I can explain what I am experiencing to others, and this helps me consider appropriate responses. Others see me as a resilient person that can generate solutions to problems.</w:t>
            </w:r>
          </w:p>
        </w:tc>
      </w:tr>
      <w:tr w:rsidR="0085402E" w:rsidRPr="00D8068A" w14:paraId="4F0BCD57" w14:textId="77777777" w:rsidTr="0085402E">
        <w:trPr>
          <w:cantSplit/>
          <w:trHeight w:val="1134"/>
        </w:trPr>
        <w:tc>
          <w:tcPr>
            <w:tcW w:w="753" w:type="dxa"/>
            <w:vAlign w:val="center"/>
          </w:tcPr>
          <w:p w14:paraId="05C31EA8" w14:textId="77777777" w:rsidR="0085402E" w:rsidRPr="00D8068A" w:rsidRDefault="0085402E" w:rsidP="008540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94" w:type="dxa"/>
            <w:vMerge w:val="restart"/>
            <w:textDirection w:val="btLr"/>
            <w:vAlign w:val="center"/>
          </w:tcPr>
          <w:p w14:paraId="0D52D134" w14:textId="42B19BA0" w:rsidR="0085402E" w:rsidRPr="00D8068A" w:rsidRDefault="0085402E" w:rsidP="0085402E">
            <w:pPr>
              <w:spacing w:after="0" w:line="240" w:lineRule="auto"/>
              <w:ind w:left="113" w:right="113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Work Well </w:t>
            </w:r>
            <w:r w:rsidR="00671171">
              <w:rPr>
                <w:rFonts w:ascii="Aptos Narrow" w:hAnsi="Aptos Narrow"/>
                <w:color w:val="000000"/>
                <w:sz w:val="22"/>
                <w:szCs w:val="22"/>
              </w:rPr>
              <w:t>with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Others</w:t>
            </w:r>
          </w:p>
        </w:tc>
        <w:tc>
          <w:tcPr>
            <w:tcW w:w="2635" w:type="dxa"/>
            <w:vAlign w:val="center"/>
          </w:tcPr>
          <w:p w14:paraId="3D3068BF" w14:textId="77777777" w:rsidR="0085402E" w:rsidRPr="00D8068A" w:rsidRDefault="0085402E" w:rsidP="008540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80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Work well as part of a team</w:t>
            </w:r>
          </w:p>
        </w:tc>
        <w:tc>
          <w:tcPr>
            <w:tcW w:w="8202" w:type="dxa"/>
            <w:vAlign w:val="center"/>
          </w:tcPr>
          <w:p w14:paraId="052F2B5A" w14:textId="77777777" w:rsidR="0085402E" w:rsidRPr="00D8068A" w:rsidRDefault="0085402E" w:rsidP="008540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am a proactive and diligent team member. I encourage and foster an inclusive and friendly team environment and communicate positively. I am confident in a range of team roles. Others recognise me as a good team player.</w:t>
            </w:r>
          </w:p>
        </w:tc>
        <w:tc>
          <w:tcPr>
            <w:tcW w:w="9269" w:type="dxa"/>
            <w:vAlign w:val="center"/>
          </w:tcPr>
          <w:p w14:paraId="7D9EC580" w14:textId="3E7507C7" w:rsidR="0085402E" w:rsidRPr="00D8068A" w:rsidRDefault="0085402E" w:rsidP="008540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am a proactive and diligent team member. I encourage and foster an inclusive and friendly team environment and communicate positively. I am confident in a range of team roles. Others recognise me as a good team player. </w:t>
            </w: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I support and lead a fair division of labour.</w:t>
            </w:r>
          </w:p>
        </w:tc>
      </w:tr>
      <w:tr w:rsidR="0085402E" w:rsidRPr="00D8068A" w14:paraId="7C492354" w14:textId="77777777" w:rsidTr="0085402E">
        <w:trPr>
          <w:cantSplit/>
          <w:trHeight w:val="1134"/>
        </w:trPr>
        <w:tc>
          <w:tcPr>
            <w:tcW w:w="753" w:type="dxa"/>
            <w:vAlign w:val="center"/>
          </w:tcPr>
          <w:p w14:paraId="12D1569A" w14:textId="77777777" w:rsidR="0085402E" w:rsidRPr="00D8068A" w:rsidRDefault="0085402E" w:rsidP="008540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94" w:type="dxa"/>
            <w:vMerge/>
            <w:textDirection w:val="btLr"/>
            <w:vAlign w:val="center"/>
          </w:tcPr>
          <w:p w14:paraId="471008E9" w14:textId="77777777" w:rsidR="0085402E" w:rsidRPr="00D8068A" w:rsidRDefault="0085402E" w:rsidP="0085402E">
            <w:pPr>
              <w:spacing w:after="0" w:line="240" w:lineRule="auto"/>
              <w:ind w:left="113" w:right="113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635" w:type="dxa"/>
            <w:vAlign w:val="center"/>
          </w:tcPr>
          <w:p w14:paraId="4D32AA03" w14:textId="77777777" w:rsidR="0085402E" w:rsidRPr="00D8068A" w:rsidRDefault="0085402E" w:rsidP="008540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80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Communicate confidently and appropriately in a range of settings</w:t>
            </w:r>
          </w:p>
        </w:tc>
        <w:tc>
          <w:tcPr>
            <w:tcW w:w="8202" w:type="dxa"/>
            <w:vAlign w:val="center"/>
          </w:tcPr>
          <w:p w14:paraId="2BB106FD" w14:textId="77777777" w:rsidR="0085402E" w:rsidRPr="00D8068A" w:rsidRDefault="0085402E" w:rsidP="008540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can communicate confidently and appropriately in a wide range of settings. I can adapt to unexpected situations and the needs of different audiences. I use appropriate techniques to express my ideas. Others recognise me as an effective communicator.</w:t>
            </w:r>
          </w:p>
        </w:tc>
        <w:tc>
          <w:tcPr>
            <w:tcW w:w="9269" w:type="dxa"/>
            <w:vAlign w:val="center"/>
          </w:tcPr>
          <w:p w14:paraId="4165DFD7" w14:textId="7747AF1C" w:rsidR="0085402E" w:rsidRPr="00D8068A" w:rsidRDefault="0085402E" w:rsidP="008540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can communicate confidently and appropriately in a wide range of settings </w:t>
            </w: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(e.g. written work, podcasts, group discussions, oral presentations, posters)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. I can adapt to unexpected situations and the needs of different audiences. I use appropriate techniques to express my ideas. Others recognise me as an effective communicator.</w:t>
            </w:r>
          </w:p>
        </w:tc>
      </w:tr>
      <w:tr w:rsidR="0085402E" w:rsidRPr="00D8068A" w14:paraId="25D2D49B" w14:textId="77777777" w:rsidTr="0085402E">
        <w:trPr>
          <w:cantSplit/>
          <w:trHeight w:val="1134"/>
        </w:trPr>
        <w:tc>
          <w:tcPr>
            <w:tcW w:w="753" w:type="dxa"/>
            <w:vAlign w:val="center"/>
          </w:tcPr>
          <w:p w14:paraId="1CDD40C2" w14:textId="77777777" w:rsidR="0085402E" w:rsidRPr="00D8068A" w:rsidRDefault="0085402E" w:rsidP="008540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94" w:type="dxa"/>
            <w:vMerge/>
            <w:textDirection w:val="btLr"/>
            <w:vAlign w:val="center"/>
          </w:tcPr>
          <w:p w14:paraId="70AF9AFF" w14:textId="77777777" w:rsidR="0085402E" w:rsidRPr="00D8068A" w:rsidRDefault="0085402E" w:rsidP="0085402E">
            <w:pPr>
              <w:spacing w:after="0" w:line="240" w:lineRule="auto"/>
              <w:ind w:left="113" w:right="113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635" w:type="dxa"/>
            <w:vAlign w:val="center"/>
          </w:tcPr>
          <w:p w14:paraId="1BDA210D" w14:textId="77777777" w:rsidR="0085402E" w:rsidRPr="00D8068A" w:rsidRDefault="0085402E" w:rsidP="008540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80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Develop and maintain healthy relationships</w:t>
            </w:r>
          </w:p>
        </w:tc>
        <w:tc>
          <w:tcPr>
            <w:tcW w:w="8202" w:type="dxa"/>
            <w:vAlign w:val="center"/>
          </w:tcPr>
          <w:p w14:paraId="1A329F4E" w14:textId="77777777" w:rsidR="0085402E" w:rsidRPr="00D8068A" w:rsidRDefault="0085402E" w:rsidP="008540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am very successful in developing and maintaining healthy relationships in all areas of my life. I have good awareness of my strengths in this area and a variety of techniques for doing so. Others recognise me as someone skilled in building relationships.</w:t>
            </w:r>
          </w:p>
        </w:tc>
        <w:tc>
          <w:tcPr>
            <w:tcW w:w="9269" w:type="dxa"/>
            <w:vAlign w:val="center"/>
          </w:tcPr>
          <w:p w14:paraId="231633ED" w14:textId="1E9E6F87" w:rsidR="0085402E" w:rsidRPr="00D8068A" w:rsidRDefault="0085402E" w:rsidP="008540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am very successful in developing and maintaining healthy relationships in all areas of my life. I have good awareness of my strengths in this area and a variety of techniques for doing so. Others recognise me as someone skilled in building relationships.</w:t>
            </w:r>
          </w:p>
        </w:tc>
      </w:tr>
      <w:tr w:rsidR="0085402E" w:rsidRPr="00D8068A" w14:paraId="73D02DBF" w14:textId="77777777" w:rsidTr="0085402E">
        <w:trPr>
          <w:cantSplit/>
          <w:trHeight w:val="1134"/>
        </w:trPr>
        <w:tc>
          <w:tcPr>
            <w:tcW w:w="753" w:type="dxa"/>
            <w:vAlign w:val="center"/>
          </w:tcPr>
          <w:p w14:paraId="2432F90E" w14:textId="77777777" w:rsidR="0085402E" w:rsidRPr="00D8068A" w:rsidRDefault="0085402E" w:rsidP="008540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94" w:type="dxa"/>
            <w:vMerge w:val="restart"/>
            <w:textDirection w:val="btLr"/>
            <w:vAlign w:val="center"/>
          </w:tcPr>
          <w:p w14:paraId="78FAE815" w14:textId="1B1B0AE6" w:rsidR="0085402E" w:rsidRPr="00D8068A" w:rsidRDefault="0085402E" w:rsidP="0085402E">
            <w:pPr>
              <w:spacing w:after="0" w:line="240" w:lineRule="auto"/>
              <w:ind w:left="113" w:right="113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Work Well Across Communities</w:t>
            </w:r>
          </w:p>
        </w:tc>
        <w:tc>
          <w:tcPr>
            <w:tcW w:w="2635" w:type="dxa"/>
            <w:vAlign w:val="center"/>
          </w:tcPr>
          <w:p w14:paraId="4CA66032" w14:textId="77777777" w:rsidR="0085402E" w:rsidRPr="00D8068A" w:rsidRDefault="0085402E" w:rsidP="008540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80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Recognise and value the views and differences of others</w:t>
            </w:r>
          </w:p>
        </w:tc>
        <w:tc>
          <w:tcPr>
            <w:tcW w:w="8202" w:type="dxa"/>
            <w:vAlign w:val="center"/>
          </w:tcPr>
          <w:p w14:paraId="25C52DAA" w14:textId="77777777" w:rsidR="0085402E" w:rsidRPr="00D8068A" w:rsidRDefault="0085402E" w:rsidP="008540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seek out opportunities to engage with the views and differences of others. I reflect on my own experiences and recognise my unconscious bias. I can deconstruct and challenge my assumptions and prejudices.</w:t>
            </w:r>
          </w:p>
        </w:tc>
        <w:tc>
          <w:tcPr>
            <w:tcW w:w="9269" w:type="dxa"/>
            <w:vAlign w:val="center"/>
          </w:tcPr>
          <w:p w14:paraId="1875A1E3" w14:textId="73EEDB85" w:rsidR="0085402E" w:rsidRPr="00D8068A" w:rsidRDefault="0085402E" w:rsidP="008540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seek out opportunities to engage with the views and differences of others. I reflect on my own experiences and recognise my unconscious bias. I can deconstruct and challenge my assumptions and prejudices.</w:t>
            </w:r>
          </w:p>
        </w:tc>
      </w:tr>
      <w:tr w:rsidR="0085402E" w:rsidRPr="00D8068A" w14:paraId="050D06C4" w14:textId="77777777" w:rsidTr="0085402E">
        <w:trPr>
          <w:cantSplit/>
          <w:trHeight w:val="1134"/>
        </w:trPr>
        <w:tc>
          <w:tcPr>
            <w:tcW w:w="753" w:type="dxa"/>
            <w:vAlign w:val="center"/>
          </w:tcPr>
          <w:p w14:paraId="1477DFA4" w14:textId="77777777" w:rsidR="0085402E" w:rsidRPr="00D8068A" w:rsidRDefault="0085402E" w:rsidP="008540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94" w:type="dxa"/>
            <w:vMerge/>
            <w:textDirection w:val="btLr"/>
            <w:vAlign w:val="center"/>
          </w:tcPr>
          <w:p w14:paraId="74A53894" w14:textId="77777777" w:rsidR="0085402E" w:rsidRPr="00D8068A" w:rsidRDefault="0085402E" w:rsidP="0085402E">
            <w:pPr>
              <w:spacing w:after="0" w:line="240" w:lineRule="auto"/>
              <w:ind w:left="113" w:right="113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635" w:type="dxa"/>
            <w:vAlign w:val="center"/>
          </w:tcPr>
          <w:p w14:paraId="01788ED0" w14:textId="77777777" w:rsidR="0085402E" w:rsidRPr="00D8068A" w:rsidRDefault="0085402E" w:rsidP="008540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80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Engage positively with local communities</w:t>
            </w:r>
          </w:p>
        </w:tc>
        <w:tc>
          <w:tcPr>
            <w:tcW w:w="8202" w:type="dxa"/>
            <w:vAlign w:val="center"/>
          </w:tcPr>
          <w:p w14:paraId="090B7D95" w14:textId="77777777" w:rsidR="0085402E" w:rsidRPr="00D8068A" w:rsidRDefault="0085402E" w:rsidP="008540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My participation in local communities helps to build and strengthen them. I seek opportunities to bring people together and create communities. This helps to support shared goals for mutual benefit. Others recognise the positive impact I have on local communities.</w:t>
            </w:r>
          </w:p>
        </w:tc>
        <w:tc>
          <w:tcPr>
            <w:tcW w:w="9269" w:type="dxa"/>
            <w:vAlign w:val="center"/>
          </w:tcPr>
          <w:p w14:paraId="18DD8391" w14:textId="5EEA588F" w:rsidR="0085402E" w:rsidRPr="00D8068A" w:rsidRDefault="0085402E" w:rsidP="008540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My participation in local communities helps to build and strengthen them. I seek opportunities to bring people together and create communities. This helps to support shared goals for mutual benefit. Others recognise the positive impact I have on local communities.</w:t>
            </w:r>
          </w:p>
        </w:tc>
      </w:tr>
      <w:tr w:rsidR="0085402E" w:rsidRPr="00D8068A" w14:paraId="2C3FD3E1" w14:textId="77777777" w:rsidTr="0085402E">
        <w:trPr>
          <w:cantSplit/>
          <w:trHeight w:val="1134"/>
        </w:trPr>
        <w:tc>
          <w:tcPr>
            <w:tcW w:w="753" w:type="dxa"/>
            <w:vAlign w:val="center"/>
          </w:tcPr>
          <w:p w14:paraId="5FC9480F" w14:textId="77777777" w:rsidR="0085402E" w:rsidRPr="00D8068A" w:rsidRDefault="0085402E" w:rsidP="008540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94" w:type="dxa"/>
            <w:vMerge/>
            <w:textDirection w:val="btLr"/>
            <w:vAlign w:val="center"/>
          </w:tcPr>
          <w:p w14:paraId="358289C2" w14:textId="77777777" w:rsidR="0085402E" w:rsidRPr="00D8068A" w:rsidRDefault="0085402E" w:rsidP="0085402E">
            <w:pPr>
              <w:spacing w:after="0" w:line="240" w:lineRule="auto"/>
              <w:ind w:left="113" w:right="113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635" w:type="dxa"/>
            <w:vAlign w:val="center"/>
          </w:tcPr>
          <w:p w14:paraId="6BEBBAE7" w14:textId="77777777" w:rsidR="0085402E" w:rsidRPr="00D8068A" w:rsidRDefault="0085402E" w:rsidP="008540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80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Engage positively with global issues</w:t>
            </w:r>
          </w:p>
        </w:tc>
        <w:tc>
          <w:tcPr>
            <w:tcW w:w="8202" w:type="dxa"/>
            <w:vAlign w:val="center"/>
          </w:tcPr>
          <w:p w14:paraId="4D6E318B" w14:textId="77777777" w:rsidR="0085402E" w:rsidRPr="00D8068A" w:rsidRDefault="0085402E" w:rsidP="008540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engage with global issues, taking tangible steps to make a difference and helping others to do the same. I take responsibility to keep my knowledge up to date, contributing to wider debate. Others recognise me as a champion of global issues and an advocate for action.</w:t>
            </w:r>
          </w:p>
        </w:tc>
        <w:tc>
          <w:tcPr>
            <w:tcW w:w="9269" w:type="dxa"/>
            <w:vAlign w:val="center"/>
          </w:tcPr>
          <w:p w14:paraId="176F84A1" w14:textId="42DFE35A" w:rsidR="0085402E" w:rsidRPr="00D8068A" w:rsidRDefault="0085402E" w:rsidP="008540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engage with global issues, taking tangible steps to make a difference and helping others to do the same. I take responsibility to keep my knowledge up to date, contributing to wider debate. Others recognise me as a champion of global issues and an advocate for action.</w:t>
            </w:r>
          </w:p>
        </w:tc>
      </w:tr>
    </w:tbl>
    <w:p w14:paraId="50C3AE4D" w14:textId="27110D68" w:rsidR="002F0206" w:rsidRDefault="002F0206">
      <w:r>
        <w:br w:type="page"/>
      </w:r>
    </w:p>
    <w:p w14:paraId="543C1C42" w14:textId="77777777" w:rsidR="003E5656" w:rsidRDefault="003E5656"/>
    <w:tbl>
      <w:tblPr>
        <w:tblpPr w:leftFromText="181" w:rightFromText="181" w:vertAnchor="text" w:horzAnchor="margin" w:tblpY="323"/>
        <w:tblW w:w="21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"/>
        <w:gridCol w:w="994"/>
        <w:gridCol w:w="2635"/>
        <w:gridCol w:w="8201"/>
        <w:gridCol w:w="9270"/>
      </w:tblGrid>
      <w:tr w:rsidR="00DB0B8A" w:rsidRPr="00D8068A" w14:paraId="25C62F5E" w14:textId="77777777" w:rsidTr="00CF13AB">
        <w:trPr>
          <w:cantSplit/>
          <w:trHeight w:val="1134"/>
        </w:trPr>
        <w:tc>
          <w:tcPr>
            <w:tcW w:w="753" w:type="dxa"/>
            <w:shd w:val="clear" w:color="auto" w:fill="AB1F2D"/>
            <w:vAlign w:val="center"/>
          </w:tcPr>
          <w:p w14:paraId="4BEE2568" w14:textId="77777777" w:rsidR="00DB0B8A" w:rsidRPr="003E5656" w:rsidRDefault="00DB0B8A" w:rsidP="00CF1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32"/>
                <w:szCs w:val="32"/>
                <w:lang w:eastAsia="en-GB"/>
                <w14:ligatures w14:val="none"/>
              </w:rPr>
            </w:pPr>
            <w:r w:rsidRPr="003E5656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32"/>
                <w:szCs w:val="32"/>
                <w:lang w:eastAsia="en-GB"/>
                <w14:ligatures w14:val="none"/>
              </w:rPr>
              <w:t>Skill no.</w:t>
            </w:r>
          </w:p>
        </w:tc>
        <w:tc>
          <w:tcPr>
            <w:tcW w:w="994" w:type="dxa"/>
            <w:shd w:val="clear" w:color="auto" w:fill="AB1F2D"/>
            <w:vAlign w:val="center"/>
          </w:tcPr>
          <w:p w14:paraId="198308AE" w14:textId="33E82FE9" w:rsidR="00DB0B8A" w:rsidRPr="003E5656" w:rsidRDefault="00DB0B8A" w:rsidP="00E675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32"/>
                <w:szCs w:val="32"/>
                <w:lang w:eastAsia="en-GB"/>
                <w14:ligatures w14:val="none"/>
              </w:rPr>
              <w:t>Skill family</w:t>
            </w:r>
          </w:p>
        </w:tc>
        <w:tc>
          <w:tcPr>
            <w:tcW w:w="2635" w:type="dxa"/>
            <w:shd w:val="clear" w:color="auto" w:fill="AB1F2D"/>
            <w:vAlign w:val="center"/>
          </w:tcPr>
          <w:p w14:paraId="36928D32" w14:textId="3C6FF9AB" w:rsidR="00DB0B8A" w:rsidRPr="003E5656" w:rsidRDefault="00DB0B8A" w:rsidP="00731F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32"/>
                <w:szCs w:val="32"/>
                <w:lang w:eastAsia="en-GB"/>
                <w14:ligatures w14:val="none"/>
              </w:rPr>
            </w:pPr>
            <w:r w:rsidRPr="003E5656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32"/>
                <w:szCs w:val="32"/>
                <w:lang w:eastAsia="en-GB"/>
                <w14:ligatures w14:val="none"/>
              </w:rPr>
              <w:t xml:space="preserve">Skill </w:t>
            </w:r>
            <w:r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32"/>
                <w:szCs w:val="32"/>
                <w:lang w:eastAsia="en-GB"/>
                <w14:ligatures w14:val="none"/>
              </w:rPr>
              <w:t>n</w:t>
            </w:r>
            <w:r w:rsidRPr="003E5656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32"/>
                <w:szCs w:val="32"/>
                <w:lang w:eastAsia="en-GB"/>
                <w14:ligatures w14:val="none"/>
              </w:rPr>
              <w:t>ame</w:t>
            </w:r>
          </w:p>
        </w:tc>
        <w:tc>
          <w:tcPr>
            <w:tcW w:w="8201" w:type="dxa"/>
            <w:shd w:val="clear" w:color="auto" w:fill="AB1F2D"/>
            <w:vAlign w:val="center"/>
          </w:tcPr>
          <w:p w14:paraId="2F3F7B46" w14:textId="77777777" w:rsidR="00DB0B8A" w:rsidRPr="003E5656" w:rsidRDefault="00DB0B8A" w:rsidP="00731F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32"/>
                <w:szCs w:val="32"/>
                <w:lang w:eastAsia="en-GB"/>
                <w14:ligatures w14:val="none"/>
              </w:rPr>
            </w:pPr>
            <w:r w:rsidRPr="003E5656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32"/>
                <w:szCs w:val="32"/>
                <w:lang w:eastAsia="en-GB"/>
                <w14:ligatures w14:val="none"/>
              </w:rPr>
              <w:t>Definition</w:t>
            </w:r>
          </w:p>
        </w:tc>
        <w:tc>
          <w:tcPr>
            <w:tcW w:w="9270" w:type="dxa"/>
            <w:shd w:val="clear" w:color="auto" w:fill="AB1F2D"/>
            <w:vAlign w:val="center"/>
          </w:tcPr>
          <w:p w14:paraId="31690A8A" w14:textId="77777777" w:rsidR="00DB0B8A" w:rsidRPr="003E5656" w:rsidRDefault="00DB0B8A" w:rsidP="00731F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32"/>
                <w:szCs w:val="32"/>
                <w:lang w:eastAsia="en-GB"/>
                <w14:ligatures w14:val="none"/>
              </w:rPr>
            </w:pPr>
            <w:r w:rsidRPr="003E5656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32"/>
                <w:szCs w:val="32"/>
                <w:lang w:eastAsia="en-GB"/>
                <w14:ligatures w14:val="none"/>
              </w:rPr>
              <w:t xml:space="preserve">School/programme-specific definition (additions in </w:t>
            </w:r>
            <w:r w:rsidRPr="003E5656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sz w:val="32"/>
                <w:szCs w:val="32"/>
                <w:lang w:eastAsia="en-GB"/>
                <w14:ligatures w14:val="none"/>
              </w:rPr>
              <w:t>bold</w:t>
            </w:r>
            <w:r w:rsidRPr="003E5656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32"/>
                <w:szCs w:val="32"/>
                <w:lang w:eastAsia="en-GB"/>
                <w14:ligatures w14:val="none"/>
              </w:rPr>
              <w:t>)</w:t>
            </w:r>
          </w:p>
        </w:tc>
      </w:tr>
      <w:tr w:rsidR="00731FA0" w:rsidRPr="00D8068A" w14:paraId="390A9C63" w14:textId="77777777" w:rsidTr="00CF13AB">
        <w:trPr>
          <w:cantSplit/>
          <w:trHeight w:val="544"/>
        </w:trPr>
        <w:tc>
          <w:tcPr>
            <w:tcW w:w="21853" w:type="dxa"/>
            <w:gridSpan w:val="5"/>
            <w:shd w:val="clear" w:color="auto" w:fill="E8E8E8"/>
            <w:vAlign w:val="center"/>
          </w:tcPr>
          <w:p w14:paraId="5B5DD03D" w14:textId="7A06AF74" w:rsidR="00731FA0" w:rsidRPr="003E5656" w:rsidRDefault="00207852" w:rsidP="00CF1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32"/>
                <w:szCs w:val="32"/>
                <w:lang w:eastAsia="en-GB"/>
                <w14:ligatures w14:val="none"/>
              </w:rPr>
            </w:pPr>
            <w:r w:rsidRPr="00207852">
              <w:rPr>
                <w:rFonts w:ascii="Aptos Narrow" w:eastAsia="Times New Roman" w:hAnsi="Aptos Narrow" w:cs="Times New Roman"/>
                <w:kern w:val="0"/>
                <w:sz w:val="32"/>
                <w:szCs w:val="32"/>
                <w:lang w:eastAsia="en-GB"/>
                <w14:ligatures w14:val="none"/>
              </w:rPr>
              <w:t>What will I become?</w:t>
            </w:r>
          </w:p>
        </w:tc>
      </w:tr>
      <w:tr w:rsidR="0085402E" w:rsidRPr="00D8068A" w14:paraId="63FF5430" w14:textId="77777777" w:rsidTr="0085402E">
        <w:trPr>
          <w:cantSplit/>
          <w:trHeight w:val="1134"/>
        </w:trPr>
        <w:tc>
          <w:tcPr>
            <w:tcW w:w="753" w:type="dxa"/>
            <w:vAlign w:val="center"/>
          </w:tcPr>
          <w:p w14:paraId="3844B4A0" w14:textId="77777777" w:rsidR="0085402E" w:rsidRPr="00D8068A" w:rsidRDefault="0085402E" w:rsidP="008540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94" w:type="dxa"/>
            <w:vMerge w:val="restart"/>
            <w:textDirection w:val="btLr"/>
            <w:vAlign w:val="center"/>
          </w:tcPr>
          <w:p w14:paraId="231B7780" w14:textId="777DD6FE" w:rsidR="0085402E" w:rsidRPr="00D8068A" w:rsidRDefault="0085402E" w:rsidP="0085402E">
            <w:pPr>
              <w:spacing w:after="0" w:line="240" w:lineRule="auto"/>
              <w:ind w:left="113" w:right="113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Proactive About My Wellbeing</w:t>
            </w:r>
          </w:p>
        </w:tc>
        <w:tc>
          <w:tcPr>
            <w:tcW w:w="2635" w:type="dxa"/>
            <w:vAlign w:val="center"/>
          </w:tcPr>
          <w:p w14:paraId="6FC431A7" w14:textId="77777777" w:rsidR="0085402E" w:rsidRPr="00D8068A" w:rsidRDefault="0085402E" w:rsidP="008540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80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Good at caring for my physical and mental health</w:t>
            </w:r>
          </w:p>
        </w:tc>
        <w:tc>
          <w:tcPr>
            <w:tcW w:w="8201" w:type="dxa"/>
            <w:vAlign w:val="center"/>
          </w:tcPr>
          <w:p w14:paraId="54B1D0CC" w14:textId="77777777" w:rsidR="0085402E" w:rsidRPr="00D8068A" w:rsidRDefault="0085402E" w:rsidP="008540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promote good physical and mental health habits in myself and others. I manage my physical and mental health to find a good balance between competing demands. I have a positive influence on those I encounter.</w:t>
            </w:r>
          </w:p>
        </w:tc>
        <w:tc>
          <w:tcPr>
            <w:tcW w:w="9270" w:type="dxa"/>
            <w:vAlign w:val="center"/>
          </w:tcPr>
          <w:p w14:paraId="44A40923" w14:textId="08425621" w:rsidR="0085402E" w:rsidRPr="00D8068A" w:rsidRDefault="0085402E" w:rsidP="008540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promote good physical and mental health habits in myself and others. I manage my physical and mental health to find a good balance between competing demands. I have a positive influence on those I encounter.</w:t>
            </w:r>
          </w:p>
        </w:tc>
      </w:tr>
      <w:tr w:rsidR="0085402E" w:rsidRPr="00D8068A" w14:paraId="16A71073" w14:textId="77777777" w:rsidTr="0085402E">
        <w:trPr>
          <w:cantSplit/>
          <w:trHeight w:val="1134"/>
        </w:trPr>
        <w:tc>
          <w:tcPr>
            <w:tcW w:w="753" w:type="dxa"/>
            <w:vAlign w:val="center"/>
          </w:tcPr>
          <w:p w14:paraId="554D926C" w14:textId="77777777" w:rsidR="0085402E" w:rsidRPr="00D8068A" w:rsidRDefault="0085402E" w:rsidP="008540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4" w:type="dxa"/>
            <w:vMerge/>
            <w:textDirection w:val="btLr"/>
            <w:vAlign w:val="center"/>
          </w:tcPr>
          <w:p w14:paraId="7307D606" w14:textId="77777777" w:rsidR="0085402E" w:rsidRPr="00D8068A" w:rsidRDefault="0085402E" w:rsidP="0085402E">
            <w:pPr>
              <w:spacing w:after="0" w:line="240" w:lineRule="auto"/>
              <w:ind w:left="113" w:right="113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635" w:type="dxa"/>
            <w:vAlign w:val="center"/>
          </w:tcPr>
          <w:p w14:paraId="0EAAA882" w14:textId="77777777" w:rsidR="0085402E" w:rsidRPr="00D8068A" w:rsidRDefault="0085402E" w:rsidP="008540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80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Able to develop my self-awareness</w:t>
            </w:r>
          </w:p>
        </w:tc>
        <w:tc>
          <w:tcPr>
            <w:tcW w:w="8201" w:type="dxa"/>
            <w:vAlign w:val="center"/>
          </w:tcPr>
          <w:p w14:paraId="440F2E4F" w14:textId="77777777" w:rsidR="0085402E" w:rsidRPr="00D8068A" w:rsidRDefault="0085402E" w:rsidP="008540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am sensitive to the ways I present myself and can adapt to different social groups and situations. I reflect well on my experiences to develop plans and effective strategies. Others recognise the same strengths I recognise in myself.</w:t>
            </w:r>
          </w:p>
        </w:tc>
        <w:tc>
          <w:tcPr>
            <w:tcW w:w="9270" w:type="dxa"/>
            <w:vAlign w:val="center"/>
          </w:tcPr>
          <w:p w14:paraId="1570778D" w14:textId="46454967" w:rsidR="0085402E" w:rsidRPr="00D8068A" w:rsidRDefault="0085402E" w:rsidP="008540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am sensitive to the ways I present myself and can adapt to different social groups and situations. I reflect well on my experiences to develop </w:t>
            </w: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realistic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plans and effective strategies </w:t>
            </w: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including my capacity to achieve these goals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. Others recognise the same strengths I recognise in myself.</w:t>
            </w:r>
          </w:p>
        </w:tc>
      </w:tr>
      <w:tr w:rsidR="0085402E" w:rsidRPr="00D8068A" w14:paraId="3D3215CD" w14:textId="77777777" w:rsidTr="0085402E">
        <w:trPr>
          <w:cantSplit/>
          <w:trHeight w:val="1134"/>
        </w:trPr>
        <w:tc>
          <w:tcPr>
            <w:tcW w:w="753" w:type="dxa"/>
            <w:vAlign w:val="center"/>
          </w:tcPr>
          <w:p w14:paraId="222ED668" w14:textId="77777777" w:rsidR="0085402E" w:rsidRPr="00D8068A" w:rsidRDefault="0085402E" w:rsidP="008540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94" w:type="dxa"/>
            <w:vMerge/>
            <w:textDirection w:val="btLr"/>
            <w:vAlign w:val="center"/>
          </w:tcPr>
          <w:p w14:paraId="41388420" w14:textId="77777777" w:rsidR="0085402E" w:rsidRPr="00D8068A" w:rsidRDefault="0085402E" w:rsidP="0085402E">
            <w:pPr>
              <w:spacing w:after="0" w:line="240" w:lineRule="auto"/>
              <w:ind w:left="113" w:right="113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635" w:type="dxa"/>
            <w:vAlign w:val="center"/>
          </w:tcPr>
          <w:p w14:paraId="30318EAD" w14:textId="77777777" w:rsidR="0085402E" w:rsidRPr="00D8068A" w:rsidRDefault="0085402E" w:rsidP="008540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80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Able to develop a positive mindset</w:t>
            </w:r>
          </w:p>
        </w:tc>
        <w:tc>
          <w:tcPr>
            <w:tcW w:w="8201" w:type="dxa"/>
            <w:vAlign w:val="center"/>
          </w:tcPr>
          <w:p w14:paraId="783B4E86" w14:textId="77777777" w:rsidR="0085402E" w:rsidRPr="00D8068A" w:rsidRDefault="0085402E" w:rsidP="008540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Positive thinking is a helpful tool that I use most of the time. Others recognise my considered and constructive approach to dealing with challenges and setbacks.</w:t>
            </w:r>
          </w:p>
        </w:tc>
        <w:tc>
          <w:tcPr>
            <w:tcW w:w="9270" w:type="dxa"/>
            <w:vAlign w:val="center"/>
          </w:tcPr>
          <w:p w14:paraId="1640560E" w14:textId="6F84A268" w:rsidR="0085402E" w:rsidRPr="00D8068A" w:rsidRDefault="0085402E" w:rsidP="008540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Positive thinking is a helpful tool that I use most of the time. Others recognise my considered and constructive approach to dealing with challenges and setbacks.</w:t>
            </w:r>
          </w:p>
        </w:tc>
      </w:tr>
      <w:tr w:rsidR="0085402E" w:rsidRPr="00D8068A" w14:paraId="237CCDC3" w14:textId="77777777" w:rsidTr="0085402E">
        <w:trPr>
          <w:cantSplit/>
          <w:trHeight w:val="1134"/>
        </w:trPr>
        <w:tc>
          <w:tcPr>
            <w:tcW w:w="753" w:type="dxa"/>
            <w:vAlign w:val="center"/>
          </w:tcPr>
          <w:p w14:paraId="457B3496" w14:textId="77777777" w:rsidR="0085402E" w:rsidRPr="00D8068A" w:rsidRDefault="0085402E" w:rsidP="008540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94" w:type="dxa"/>
            <w:vMerge w:val="restart"/>
            <w:textDirection w:val="btLr"/>
            <w:vAlign w:val="center"/>
          </w:tcPr>
          <w:p w14:paraId="03CEEED5" w14:textId="31ADCC61" w:rsidR="0085402E" w:rsidRPr="00D8068A" w:rsidRDefault="0085402E" w:rsidP="0085402E">
            <w:pPr>
              <w:spacing w:after="0" w:line="240" w:lineRule="auto"/>
              <w:ind w:left="113" w:right="113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Clear About My Direction</w:t>
            </w:r>
          </w:p>
        </w:tc>
        <w:tc>
          <w:tcPr>
            <w:tcW w:w="2635" w:type="dxa"/>
            <w:vAlign w:val="center"/>
          </w:tcPr>
          <w:p w14:paraId="34AD0F9C" w14:textId="77777777" w:rsidR="0085402E" w:rsidRPr="00D8068A" w:rsidRDefault="0085402E" w:rsidP="008540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80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Clear about my motivations and values</w:t>
            </w:r>
          </w:p>
        </w:tc>
        <w:tc>
          <w:tcPr>
            <w:tcW w:w="8201" w:type="dxa"/>
            <w:vAlign w:val="center"/>
          </w:tcPr>
          <w:p w14:paraId="6E3CB048" w14:textId="77777777" w:rsidR="0085402E" w:rsidRPr="00D8068A" w:rsidRDefault="0085402E" w:rsidP="008540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can reflect on past experiences and decisions. I acknowledge my successes and mistakes, using this insight when planning for my future. Others see me as a motivated person with confidence in my beliefs.</w:t>
            </w:r>
          </w:p>
        </w:tc>
        <w:tc>
          <w:tcPr>
            <w:tcW w:w="9270" w:type="dxa"/>
            <w:vAlign w:val="center"/>
          </w:tcPr>
          <w:p w14:paraId="2943A77A" w14:textId="0ADA6F06" w:rsidR="0085402E" w:rsidRPr="00D8068A" w:rsidRDefault="0085402E" w:rsidP="008540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can reflect on past experiences and decisions. I acknowledge my successes and mistakes, using this insight when planning for my future. Others see me as a motivated person with confidence in my beliefs.</w:t>
            </w:r>
          </w:p>
        </w:tc>
      </w:tr>
      <w:tr w:rsidR="0085402E" w:rsidRPr="00D8068A" w14:paraId="447A103B" w14:textId="77777777" w:rsidTr="0085402E">
        <w:trPr>
          <w:cantSplit/>
          <w:trHeight w:val="1134"/>
        </w:trPr>
        <w:tc>
          <w:tcPr>
            <w:tcW w:w="753" w:type="dxa"/>
            <w:vAlign w:val="center"/>
          </w:tcPr>
          <w:p w14:paraId="05EE6E89" w14:textId="77777777" w:rsidR="0085402E" w:rsidRPr="00D8068A" w:rsidRDefault="0085402E" w:rsidP="008540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23</w:t>
            </w:r>
          </w:p>
        </w:tc>
        <w:tc>
          <w:tcPr>
            <w:tcW w:w="994" w:type="dxa"/>
            <w:vMerge/>
            <w:textDirection w:val="btLr"/>
            <w:vAlign w:val="center"/>
          </w:tcPr>
          <w:p w14:paraId="2712C706" w14:textId="77777777" w:rsidR="0085402E" w:rsidRPr="00D8068A" w:rsidRDefault="0085402E" w:rsidP="0085402E">
            <w:pPr>
              <w:spacing w:after="0" w:line="240" w:lineRule="auto"/>
              <w:ind w:left="113" w:right="113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635" w:type="dxa"/>
            <w:vAlign w:val="center"/>
          </w:tcPr>
          <w:p w14:paraId="166A0720" w14:textId="77777777" w:rsidR="0085402E" w:rsidRPr="00D8068A" w:rsidRDefault="0085402E" w:rsidP="008540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80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Confident in expressing my strengths</w:t>
            </w:r>
          </w:p>
        </w:tc>
        <w:tc>
          <w:tcPr>
            <w:tcW w:w="8201" w:type="dxa"/>
            <w:vAlign w:val="center"/>
          </w:tcPr>
          <w:p w14:paraId="7CA01736" w14:textId="77777777" w:rsidR="0085402E" w:rsidRPr="00D8068A" w:rsidRDefault="0085402E" w:rsidP="008540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have reflected a great deal on my strengths and know how to capitalise on these in different situations. If someone asks me ‘What are you good at?’, I am confident in responding. Others recognise the same strengths I recognise in myself.</w:t>
            </w:r>
          </w:p>
        </w:tc>
        <w:tc>
          <w:tcPr>
            <w:tcW w:w="9270" w:type="dxa"/>
            <w:vAlign w:val="center"/>
          </w:tcPr>
          <w:p w14:paraId="24A7627D" w14:textId="0CD96ADF" w:rsidR="0085402E" w:rsidRPr="00D8068A" w:rsidRDefault="0085402E" w:rsidP="008540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have reflected a great deal on my strengths and know how to capitalise on these in different situations. If someone asks me ‘What are you good at?’, I am confident in responding. Others recognise the same strengths I recognise in myself.</w:t>
            </w:r>
          </w:p>
        </w:tc>
      </w:tr>
      <w:tr w:rsidR="0085402E" w:rsidRPr="00D8068A" w14:paraId="2FC9D35D" w14:textId="77777777" w:rsidTr="0085402E">
        <w:trPr>
          <w:cantSplit/>
          <w:trHeight w:val="1134"/>
        </w:trPr>
        <w:tc>
          <w:tcPr>
            <w:tcW w:w="753" w:type="dxa"/>
            <w:vAlign w:val="center"/>
          </w:tcPr>
          <w:p w14:paraId="19CD7177" w14:textId="77777777" w:rsidR="0085402E" w:rsidRPr="00D8068A" w:rsidRDefault="0085402E" w:rsidP="008540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94" w:type="dxa"/>
            <w:vMerge/>
            <w:textDirection w:val="btLr"/>
            <w:vAlign w:val="center"/>
          </w:tcPr>
          <w:p w14:paraId="3DD073E8" w14:textId="77777777" w:rsidR="0085402E" w:rsidRPr="00D8068A" w:rsidRDefault="0085402E" w:rsidP="0085402E">
            <w:pPr>
              <w:spacing w:after="0" w:line="240" w:lineRule="auto"/>
              <w:ind w:left="113" w:right="113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635" w:type="dxa"/>
            <w:vAlign w:val="center"/>
          </w:tcPr>
          <w:p w14:paraId="00FB5756" w14:textId="77777777" w:rsidR="0085402E" w:rsidRPr="00D8068A" w:rsidRDefault="0085402E" w:rsidP="008540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80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Ready for my next steps</w:t>
            </w:r>
          </w:p>
        </w:tc>
        <w:tc>
          <w:tcPr>
            <w:tcW w:w="8201" w:type="dxa"/>
            <w:vAlign w:val="center"/>
          </w:tcPr>
          <w:p w14:paraId="45523FBB" w14:textId="77777777" w:rsidR="0085402E" w:rsidRPr="00D8068A" w:rsidRDefault="0085402E" w:rsidP="008540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have a clear long-term plan including my preferred route. I understand my other options if required. I am positive and well-prepared for my next steps and know where to get help if I need it. I’m confident sharing my goals and next steps with others.</w:t>
            </w:r>
          </w:p>
        </w:tc>
        <w:tc>
          <w:tcPr>
            <w:tcW w:w="9270" w:type="dxa"/>
            <w:vAlign w:val="center"/>
          </w:tcPr>
          <w:p w14:paraId="7F63B954" w14:textId="05B1D169" w:rsidR="0085402E" w:rsidRPr="00D8068A" w:rsidRDefault="0085402E" w:rsidP="008540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have a clear long-term plan including my preferred route. I understand my other options if required. I am positive and well-prepared for my next steps and know where to get help if I need it. I’m confident sharing my goals and next steps with others. </w:t>
            </w:r>
          </w:p>
        </w:tc>
      </w:tr>
      <w:tr w:rsidR="0085402E" w:rsidRPr="00D8068A" w14:paraId="42AF51D0" w14:textId="77777777" w:rsidTr="0085402E">
        <w:trPr>
          <w:cantSplit/>
          <w:trHeight w:val="1134"/>
        </w:trPr>
        <w:tc>
          <w:tcPr>
            <w:tcW w:w="753" w:type="dxa"/>
            <w:vAlign w:val="center"/>
          </w:tcPr>
          <w:p w14:paraId="6CBE5666" w14:textId="77777777" w:rsidR="0085402E" w:rsidRPr="00D8068A" w:rsidRDefault="0085402E" w:rsidP="008540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94" w:type="dxa"/>
            <w:vMerge w:val="restart"/>
            <w:textDirection w:val="btLr"/>
            <w:vAlign w:val="center"/>
          </w:tcPr>
          <w:p w14:paraId="339C54C5" w14:textId="34151AF7" w:rsidR="0085402E" w:rsidRPr="00D8068A" w:rsidRDefault="0085402E" w:rsidP="0085402E">
            <w:pPr>
              <w:spacing w:after="0" w:line="240" w:lineRule="auto"/>
              <w:ind w:left="113" w:right="113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Ready For </w:t>
            </w:r>
            <w:r w:rsidR="00671171">
              <w:rPr>
                <w:rFonts w:ascii="Aptos Narrow" w:hAnsi="Aptos Narrow"/>
                <w:color w:val="000000"/>
                <w:sz w:val="22"/>
                <w:szCs w:val="22"/>
              </w:rPr>
              <w:t>the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Future</w:t>
            </w:r>
          </w:p>
        </w:tc>
        <w:tc>
          <w:tcPr>
            <w:tcW w:w="2635" w:type="dxa"/>
            <w:vAlign w:val="center"/>
          </w:tcPr>
          <w:p w14:paraId="0F6CC7C3" w14:textId="77777777" w:rsidR="0085402E" w:rsidRPr="00D8068A" w:rsidRDefault="0085402E" w:rsidP="008540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80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Confident in using digital tools</w:t>
            </w:r>
          </w:p>
        </w:tc>
        <w:tc>
          <w:tcPr>
            <w:tcW w:w="8201" w:type="dxa"/>
            <w:vAlign w:val="center"/>
          </w:tcPr>
          <w:p w14:paraId="5B382E2C" w14:textId="77777777" w:rsidR="0085402E" w:rsidRPr="00D8068A" w:rsidRDefault="0085402E" w:rsidP="008540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have mastered a wide range of digital tools. I’m confident in their use and can select the most appropriate tool for a given task. I research new tools to help me be more efficient and effective. Others recognise my confidence in using digital tools.</w:t>
            </w:r>
          </w:p>
        </w:tc>
        <w:tc>
          <w:tcPr>
            <w:tcW w:w="9270" w:type="dxa"/>
            <w:vAlign w:val="center"/>
          </w:tcPr>
          <w:p w14:paraId="15503FE1" w14:textId="27D4A7BA" w:rsidR="0085402E" w:rsidRPr="00D8068A" w:rsidRDefault="0085402E" w:rsidP="008540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have mastered a wide range of digital tools </w:t>
            </w: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(e.g. Excel, PPT, R/RStudio, and DNA databases)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. I’m confident in their use and can select the most appropriate tool for a given task. I research new tools to help me be more efficient and effective. Others recognise my confidence in using digital tools.</w:t>
            </w:r>
          </w:p>
        </w:tc>
      </w:tr>
      <w:tr w:rsidR="0085402E" w:rsidRPr="00D8068A" w14:paraId="68E4FD39" w14:textId="77777777" w:rsidTr="0085402E">
        <w:trPr>
          <w:cantSplit/>
          <w:trHeight w:val="1134"/>
        </w:trPr>
        <w:tc>
          <w:tcPr>
            <w:tcW w:w="753" w:type="dxa"/>
            <w:vAlign w:val="center"/>
          </w:tcPr>
          <w:p w14:paraId="5AE25F71" w14:textId="77777777" w:rsidR="0085402E" w:rsidRPr="00D8068A" w:rsidRDefault="0085402E" w:rsidP="008540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</w:t>
            </w:r>
          </w:p>
        </w:tc>
        <w:tc>
          <w:tcPr>
            <w:tcW w:w="994" w:type="dxa"/>
            <w:vMerge/>
            <w:textDirection w:val="btLr"/>
            <w:vAlign w:val="center"/>
          </w:tcPr>
          <w:p w14:paraId="4258C468" w14:textId="77777777" w:rsidR="0085402E" w:rsidRPr="00D8068A" w:rsidRDefault="0085402E" w:rsidP="0085402E">
            <w:pPr>
              <w:spacing w:after="0" w:line="240" w:lineRule="auto"/>
              <w:ind w:left="113" w:right="113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635" w:type="dxa"/>
            <w:vAlign w:val="center"/>
          </w:tcPr>
          <w:p w14:paraId="6273AC4F" w14:textId="77777777" w:rsidR="0085402E" w:rsidRPr="00D8068A" w:rsidRDefault="0085402E" w:rsidP="008540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80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Able to identify and work with technological advances</w:t>
            </w:r>
          </w:p>
        </w:tc>
        <w:tc>
          <w:tcPr>
            <w:tcW w:w="8201" w:type="dxa"/>
            <w:vAlign w:val="center"/>
          </w:tcPr>
          <w:p w14:paraId="0AA64D6F" w14:textId="77777777" w:rsidR="0085402E" w:rsidRPr="00D8068A" w:rsidRDefault="0085402E" w:rsidP="008540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have a broad knowledge of the latest technological advances. I can identify and apply a range of new technologies and keep my knowledge up to date. Others see me as an innovator and an advocate for technological advances.</w:t>
            </w:r>
          </w:p>
        </w:tc>
        <w:tc>
          <w:tcPr>
            <w:tcW w:w="9270" w:type="dxa"/>
            <w:vAlign w:val="center"/>
          </w:tcPr>
          <w:p w14:paraId="28F56308" w14:textId="5F6EAC61" w:rsidR="0085402E" w:rsidRPr="00D8068A" w:rsidRDefault="0085402E" w:rsidP="008540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have a broad knowledge of the latest technological advances. I can identify and apply a range of new technologies and keep my knowledge up to date. Others see me as an innovator and an advocate for technological advances.</w:t>
            </w:r>
          </w:p>
        </w:tc>
      </w:tr>
      <w:tr w:rsidR="0085402E" w:rsidRPr="00D8068A" w14:paraId="150DA8C4" w14:textId="77777777" w:rsidTr="0085402E">
        <w:trPr>
          <w:cantSplit/>
          <w:trHeight w:val="1134"/>
        </w:trPr>
        <w:tc>
          <w:tcPr>
            <w:tcW w:w="753" w:type="dxa"/>
            <w:vAlign w:val="center"/>
          </w:tcPr>
          <w:p w14:paraId="33D37350" w14:textId="77777777" w:rsidR="0085402E" w:rsidRPr="00D8068A" w:rsidRDefault="0085402E" w:rsidP="008540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27</w:t>
            </w:r>
          </w:p>
        </w:tc>
        <w:tc>
          <w:tcPr>
            <w:tcW w:w="994" w:type="dxa"/>
            <w:vMerge/>
            <w:textDirection w:val="btLr"/>
            <w:vAlign w:val="center"/>
          </w:tcPr>
          <w:p w14:paraId="391144B1" w14:textId="77777777" w:rsidR="0085402E" w:rsidRPr="00D8068A" w:rsidRDefault="0085402E" w:rsidP="0085402E">
            <w:pPr>
              <w:spacing w:after="0" w:line="240" w:lineRule="auto"/>
              <w:ind w:left="113" w:right="113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635" w:type="dxa"/>
            <w:vAlign w:val="center"/>
          </w:tcPr>
          <w:p w14:paraId="66850587" w14:textId="77777777" w:rsidR="0085402E" w:rsidRPr="00D8068A" w:rsidRDefault="0085402E" w:rsidP="008540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806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Ready to adapt to changing and challenging environments</w:t>
            </w:r>
          </w:p>
        </w:tc>
        <w:tc>
          <w:tcPr>
            <w:tcW w:w="8201" w:type="dxa"/>
            <w:vAlign w:val="center"/>
          </w:tcPr>
          <w:p w14:paraId="1831F3F9" w14:textId="77777777" w:rsidR="0085402E" w:rsidRPr="00D8068A" w:rsidRDefault="0085402E" w:rsidP="008540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respond with positivity and resilience to changing and challenging situations. I can predict change and am open to it because I am confident and self-aware of my ability to adapt. Others see me as a person well prepared for future challenges.</w:t>
            </w:r>
          </w:p>
        </w:tc>
        <w:tc>
          <w:tcPr>
            <w:tcW w:w="9270" w:type="dxa"/>
            <w:vAlign w:val="center"/>
          </w:tcPr>
          <w:p w14:paraId="4F694876" w14:textId="23892575" w:rsidR="0085402E" w:rsidRPr="00D8068A" w:rsidRDefault="0085402E" w:rsidP="008540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respond with positivity and resilience to changing and challenging situations. I can predict change and am open to it because I am confident and self-aware of my ability to adapt. Others see me as a person well prepared for future challenges.</w:t>
            </w:r>
          </w:p>
        </w:tc>
      </w:tr>
    </w:tbl>
    <w:p w14:paraId="6E519C82" w14:textId="77777777" w:rsidR="00715483" w:rsidRDefault="00715483"/>
    <w:sectPr w:rsidR="00715483" w:rsidSect="00E511EA">
      <w:pgSz w:w="23811" w:h="16838" w:orient="landscape" w:code="8"/>
      <w:pgMar w:top="720" w:right="1272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656"/>
    <w:rsid w:val="000A286C"/>
    <w:rsid w:val="001713BB"/>
    <w:rsid w:val="001F5EE4"/>
    <w:rsid w:val="002043A6"/>
    <w:rsid w:val="00207852"/>
    <w:rsid w:val="002F0206"/>
    <w:rsid w:val="00364640"/>
    <w:rsid w:val="003B6E6F"/>
    <w:rsid w:val="003E5656"/>
    <w:rsid w:val="004A6C8A"/>
    <w:rsid w:val="004D573D"/>
    <w:rsid w:val="004D6E3C"/>
    <w:rsid w:val="005160C5"/>
    <w:rsid w:val="00671171"/>
    <w:rsid w:val="006E3397"/>
    <w:rsid w:val="006F4671"/>
    <w:rsid w:val="00707860"/>
    <w:rsid w:val="00715483"/>
    <w:rsid w:val="00731FA0"/>
    <w:rsid w:val="0085402E"/>
    <w:rsid w:val="008705B5"/>
    <w:rsid w:val="008F5736"/>
    <w:rsid w:val="009B368E"/>
    <w:rsid w:val="00A15E1F"/>
    <w:rsid w:val="00A92C52"/>
    <w:rsid w:val="00AC43DC"/>
    <w:rsid w:val="00AC7CDF"/>
    <w:rsid w:val="00B92E04"/>
    <w:rsid w:val="00CC3E25"/>
    <w:rsid w:val="00CF13AB"/>
    <w:rsid w:val="00DB0B8A"/>
    <w:rsid w:val="00DB4FF7"/>
    <w:rsid w:val="00DE4756"/>
    <w:rsid w:val="00E511EA"/>
    <w:rsid w:val="00E6754A"/>
    <w:rsid w:val="00E8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E7496"/>
  <w15:chartTrackingRefBased/>
  <w15:docId w15:val="{AD65A3C4-B9B8-4CA0-9534-DE12DB1E7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483"/>
  </w:style>
  <w:style w:type="paragraph" w:styleId="Heading1">
    <w:name w:val="heading 1"/>
    <w:basedOn w:val="Normal"/>
    <w:next w:val="Normal"/>
    <w:link w:val="Heading1Char"/>
    <w:uiPriority w:val="9"/>
    <w:qFormat/>
    <w:rsid w:val="003E56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5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56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56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56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56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56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56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56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56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56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56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56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56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56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56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56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56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56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5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56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56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56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56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56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56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56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56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56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c6bb84-8bf8-4b3f-b469-469b50c9f6a6">
      <Terms xmlns="http://schemas.microsoft.com/office/infopath/2007/PartnerControls"/>
    </lcf76f155ced4ddcb4097134ff3c332f>
    <TaxCatchAll xmlns="edb9d0e4-5370-4cfb-9e4e-bdf6de379f6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FBA4B8F302A44FB1BF3E3FB0A6EDCB" ma:contentTypeVersion="17" ma:contentTypeDescription="Create a new document." ma:contentTypeScope="" ma:versionID="ebc92f44493454bef5a3d2faece53632">
  <xsd:schema xmlns:xsd="http://www.w3.org/2001/XMLSchema" xmlns:xs="http://www.w3.org/2001/XMLSchema" xmlns:p="http://schemas.microsoft.com/office/2006/metadata/properties" xmlns:ns2="a2c6bb84-8bf8-4b3f-b469-469b50c9f6a6" xmlns:ns3="d67b5795-2c43-4f01-bf14-8a3efdefb8d7" xmlns:ns4="edb9d0e4-5370-4cfb-9e4e-bdf6de379f60" targetNamespace="http://schemas.microsoft.com/office/2006/metadata/properties" ma:root="true" ma:fieldsID="8518b48ee07d4f8b98ebabed4c9431e5" ns2:_="" ns3:_="" ns4:_="">
    <xsd:import namespace="a2c6bb84-8bf8-4b3f-b469-469b50c9f6a6"/>
    <xsd:import namespace="d67b5795-2c43-4f01-bf14-8a3efdefb8d7"/>
    <xsd:import namespace="edb9d0e4-5370-4cfb-9e4e-bdf6de379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6bb84-8bf8-4b3f-b469-469b50c9f6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d084387-097e-4aef-8f33-0dee7b0eb5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b5795-2c43-4f01-bf14-8a3efdefb8d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9d0e4-5370-4cfb-9e4e-bdf6de379f60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7faddd92-9801-4168-ad9d-f274650f7a0c}" ma:internalName="TaxCatchAll" ma:showField="CatchAllData" ma:web="d67b5795-2c43-4f01-bf14-8a3efdefb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6D8A30-5459-4862-9D70-1E2F2E6E0CC0}">
  <ds:schemaRefs>
    <ds:schemaRef ds:uri="http://schemas.microsoft.com/office/2006/metadata/properties"/>
    <ds:schemaRef ds:uri="http://schemas.microsoft.com/office/infopath/2007/PartnerControls"/>
    <ds:schemaRef ds:uri="a2c6bb84-8bf8-4b3f-b469-469b50c9f6a6"/>
    <ds:schemaRef ds:uri="edb9d0e4-5370-4cfb-9e4e-bdf6de379f60"/>
  </ds:schemaRefs>
</ds:datastoreItem>
</file>

<file path=customXml/itemProps2.xml><?xml version="1.0" encoding="utf-8"?>
<ds:datastoreItem xmlns:ds="http://schemas.openxmlformats.org/officeDocument/2006/customXml" ds:itemID="{EB9E6A99-F855-4710-B7A2-FB10B673BE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DDA377-5D7A-492E-A2EC-257157A266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c6bb84-8bf8-4b3f-b469-469b50c9f6a6"/>
    <ds:schemaRef ds:uri="d67b5795-2c43-4f01-bf14-8a3efdefb8d7"/>
    <ds:schemaRef ds:uri="edb9d0e4-5370-4cfb-9e4e-bdf6de379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2297</Words>
  <Characters>13093</Characters>
  <Application>Microsoft Office Word</Application>
  <DocSecurity>0</DocSecurity>
  <Lines>109</Lines>
  <Paragraphs>30</Paragraphs>
  <ScaleCrop>false</ScaleCrop>
  <Company/>
  <LinksUpToDate>false</LinksUpToDate>
  <CharactersWithSpaces>15360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Murray</dc:creator>
  <cp:keywords/>
  <dc:description/>
  <cp:lastModifiedBy>Rose Murray</cp:lastModifiedBy>
  <cp:revision>2</cp:revision>
  <dcterms:created xsi:type="dcterms:W3CDTF">2025-08-13T11:43:00Z</dcterms:created>
  <dcterms:modified xsi:type="dcterms:W3CDTF">2025-08-13T11:43:00Z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0x0101009DFBA4B8F302A44FB1BF3E3FB0A6EDCB</vt:lpwstr>
  </property>
</Properties>
</file>